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B7B4" w14:textId="56901943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29BAA974">
                <wp:simplePos x="0" y="0"/>
                <wp:positionH relativeFrom="margin">
                  <wp:posOffset>-36195</wp:posOffset>
                </wp:positionH>
                <wp:positionV relativeFrom="paragraph">
                  <wp:posOffset>1311910</wp:posOffset>
                </wp:positionV>
                <wp:extent cx="351155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35BDFF" w14:textId="77777777" w:rsidR="00857282" w:rsidRDefault="00857282" w:rsidP="00857282">
                            <w:pPr>
                              <w:pStyle w:val="Stil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7B2EB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- </w:t>
                            </w:r>
                            <w:bookmarkStart w:id="0" w:name="_Hlk86600128"/>
                            <w:r w:rsidRPr="007B2EB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Tarımsal üretimde uygulanan iki farklı sistem vardır. </w:t>
                            </w:r>
                            <w:r w:rsidRPr="006F6E5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Aşağıda verilen sistemlerle ilgili kısaca bilgi veriniz.</w:t>
                            </w:r>
                          </w:p>
                          <w:p w14:paraId="21C6D13B" w14:textId="77777777" w:rsidR="00857282" w:rsidRPr="007B2EB7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35585FE" w14:textId="77777777" w:rsidR="00857282" w:rsidRPr="007B2EB7" w:rsidRDefault="00857282" w:rsidP="00857282">
                            <w:pPr>
                              <w:pStyle w:val="Stil"/>
                              <w:spacing w:line="276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3025F00" w14:textId="0B7A1A59" w:rsidR="00857282" w:rsidRDefault="00857282" w:rsidP="00857282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İntansif tarım: </w:t>
                            </w:r>
                          </w:p>
                          <w:p w14:paraId="5FFEBABF" w14:textId="77777777" w:rsidR="00B606B1" w:rsidRPr="007B2EB7" w:rsidRDefault="00B606B1" w:rsidP="00857282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00E93FD3" w14:textId="77777777" w:rsidR="002B3C28" w:rsidRDefault="002B3C28" w:rsidP="00857282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6D037B42" w14:textId="28350878" w:rsidR="00857282" w:rsidRDefault="00857282" w:rsidP="00857282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Ekstansif tarım: </w:t>
                            </w:r>
                          </w:p>
                          <w:p w14:paraId="36919E7E" w14:textId="77777777" w:rsidR="00B606B1" w:rsidRPr="007B2EB7" w:rsidRDefault="00B606B1" w:rsidP="00857282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399C8146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4181C4B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F714C31" w14:textId="77777777" w:rsidR="003C1F09" w:rsidRPr="007B2EB7" w:rsidRDefault="003C1F09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C02361F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BE32B0A" w14:textId="77777777" w:rsidR="00857282" w:rsidRPr="007B2EB7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4F6E823" w14:textId="0F4227F2" w:rsidR="00857282" w:rsidRPr="007B2EB7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2-</w:t>
                            </w:r>
                            <w:r w:rsidRPr="007B2EB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B2EB7">
                              <w:rPr>
                                <w:rStyle w:val="A18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En eski ekonomik faaliyetlerden biri olan tarım, ülkelerin gelişmişlik düzeyi ne olursa olsun toplum hayatında önemli bir yere sahiptir. </w:t>
                            </w:r>
                          </w:p>
                          <w:p w14:paraId="287FCCB7" w14:textId="54A7A5E7" w:rsidR="00857282" w:rsidRDefault="00857282" w:rsidP="002B3C28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Ülkemizde tarımsal üretimi ve verimliliği etkileyen</w:t>
                            </w:r>
                            <w:r w:rsid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faktörlerden 5 madde yazınız.</w:t>
                            </w:r>
                            <w:r w:rsidRPr="007B2EB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</w:p>
                          <w:p w14:paraId="6115EE88" w14:textId="77777777" w:rsidR="002B3C28" w:rsidRPr="002B3C28" w:rsidRDefault="002B3C28" w:rsidP="002B3C28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9DD51C3" w14:textId="5BA3710E" w:rsidR="00857282" w:rsidRPr="002B3C28" w:rsidRDefault="00857282" w:rsidP="00857282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A96720B" w14:textId="56478C8A" w:rsidR="00857282" w:rsidRPr="002B3C28" w:rsidRDefault="00857282" w:rsidP="00857282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8A1DF6C" w14:textId="0C1D5D4E" w:rsidR="00857282" w:rsidRPr="002B3C28" w:rsidRDefault="00857282" w:rsidP="00857282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221E1F"/>
                                <w:sz w:val="20"/>
                                <w:szCs w:val="20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• </w:t>
                            </w:r>
                          </w:p>
                          <w:p w14:paraId="4504FA64" w14:textId="1E5EB48D" w:rsidR="00857282" w:rsidRPr="002B3C28" w:rsidRDefault="00857282" w:rsidP="00857282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6B06A518" w14:textId="41F29A8E" w:rsidR="00857282" w:rsidRPr="002B3C28" w:rsidRDefault="00857282" w:rsidP="00857282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221E1F"/>
                                <w:sz w:val="20"/>
                                <w:szCs w:val="20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•</w:t>
                            </w:r>
                          </w:p>
                          <w:p w14:paraId="78F87098" w14:textId="77777777" w:rsidR="00857282" w:rsidRPr="007B2EB7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E046031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8EB2413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FD3B283" w14:textId="77777777" w:rsidR="00857282" w:rsidRDefault="00857282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7BE162E" w14:textId="77777777" w:rsidR="003C1F09" w:rsidRDefault="003C1F09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504856D" w14:textId="77777777" w:rsidR="003C1F09" w:rsidRPr="007B2EB7" w:rsidRDefault="003C1F09" w:rsidP="00857282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7741B9C" w14:textId="77777777" w:rsidR="00857282" w:rsidRPr="009B3F16" w:rsidRDefault="00857282" w:rsidP="00857282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3-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3F16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Türkiye ekonomisinde tarımın yeri ile ilgili başlıca önemli özelliklerden 5 madde yazınız.</w:t>
                            </w:r>
                          </w:p>
                          <w:p w14:paraId="6C542F92" w14:textId="77777777" w:rsidR="00857282" w:rsidRPr="009B3F16" w:rsidRDefault="00857282" w:rsidP="00857282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37FAC60D" w14:textId="3EACF151" w:rsidR="00857282" w:rsidRPr="009B3F16" w:rsidRDefault="00857282" w:rsidP="00B606B1">
                            <w:pPr>
                              <w:spacing w:line="280" w:lineRule="exac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85pt;margin-top:103.3pt;width:276.5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" filled="f" stroked="f">
                <v:textbox>
                  <w:txbxContent>
                    <w:p w14:paraId="4D35BDFF" w14:textId="77777777" w:rsidR="00857282" w:rsidRDefault="00857282" w:rsidP="00857282">
                      <w:pPr>
                        <w:pStyle w:val="Stil"/>
                        <w:spacing w:line="276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1</w:t>
                      </w:r>
                      <w:r w:rsidRPr="007B2EB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- </w:t>
                      </w:r>
                      <w:bookmarkStart w:id="1" w:name="_Hlk86600128"/>
                      <w:r w:rsidRPr="007B2EB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Tarımsal üretimde uygulanan iki farklı sistem vardır. </w:t>
                      </w:r>
                      <w:r w:rsidRPr="006F6E5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Aşağıda verilen sistemlerle ilgili kısaca bilgi veriniz.</w:t>
                      </w:r>
                    </w:p>
                    <w:p w14:paraId="21C6D13B" w14:textId="77777777" w:rsidR="00857282" w:rsidRPr="007B2EB7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35585FE" w14:textId="77777777" w:rsidR="00857282" w:rsidRPr="007B2EB7" w:rsidRDefault="00857282" w:rsidP="00857282">
                      <w:pPr>
                        <w:pStyle w:val="Stil"/>
                        <w:spacing w:line="276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3025F00" w14:textId="0B7A1A59" w:rsidR="00857282" w:rsidRDefault="00857282" w:rsidP="00857282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İntansif tarım: </w:t>
                      </w:r>
                    </w:p>
                    <w:p w14:paraId="5FFEBABF" w14:textId="77777777" w:rsidR="00B606B1" w:rsidRPr="007B2EB7" w:rsidRDefault="00B606B1" w:rsidP="00857282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00E93FD3" w14:textId="77777777" w:rsidR="002B3C28" w:rsidRDefault="002B3C28" w:rsidP="00857282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6D037B42" w14:textId="28350878" w:rsidR="00857282" w:rsidRDefault="00857282" w:rsidP="00857282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Ekstansif tarım: </w:t>
                      </w:r>
                    </w:p>
                    <w:p w14:paraId="36919E7E" w14:textId="77777777" w:rsidR="00B606B1" w:rsidRPr="007B2EB7" w:rsidRDefault="00B606B1" w:rsidP="00857282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399C8146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4181C4B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F714C31" w14:textId="77777777" w:rsidR="003C1F09" w:rsidRPr="007B2EB7" w:rsidRDefault="003C1F09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C02361F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BE32B0A" w14:textId="77777777" w:rsidR="00857282" w:rsidRPr="007B2EB7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4F6E823" w14:textId="0F4227F2" w:rsidR="00857282" w:rsidRPr="007B2EB7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2-</w:t>
                      </w:r>
                      <w:r w:rsidRPr="007B2EB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7B2EB7">
                        <w:rPr>
                          <w:rStyle w:val="A18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En eski ekonomik faaliyetlerden biri olan tarım, ülkelerin gelişmişlik düzeyi ne olursa olsun toplum hayatında önemli bir yere sahiptir. </w:t>
                      </w:r>
                    </w:p>
                    <w:p w14:paraId="287FCCB7" w14:textId="54A7A5E7" w:rsidR="00857282" w:rsidRDefault="00857282" w:rsidP="002B3C28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Ülkemizde tarımsal üretimi ve verimliliği etkileyen</w:t>
                      </w:r>
                      <w:r w:rsidR="002B3C28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faktörlerden 5 madde yazınız.</w:t>
                      </w:r>
                      <w:r w:rsidRPr="007B2EB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bookmarkEnd w:id="1"/>
                    </w:p>
                    <w:p w14:paraId="6115EE88" w14:textId="77777777" w:rsidR="002B3C28" w:rsidRPr="002B3C28" w:rsidRDefault="002B3C28" w:rsidP="002B3C28">
                      <w:pPr>
                        <w:pStyle w:val="Stil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9DD51C3" w14:textId="5BA3710E" w:rsidR="00857282" w:rsidRPr="002B3C28" w:rsidRDefault="00857282" w:rsidP="00857282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• </w:t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4A96720B" w14:textId="56478C8A" w:rsidR="00857282" w:rsidRPr="002B3C28" w:rsidRDefault="00857282" w:rsidP="00857282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• </w:t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08A1DF6C" w14:textId="0C1D5D4E" w:rsidR="00857282" w:rsidRPr="002B3C28" w:rsidRDefault="00857282" w:rsidP="00857282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221E1F"/>
                          <w:sz w:val="20"/>
                          <w:szCs w:val="20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• </w:t>
                      </w:r>
                    </w:p>
                    <w:p w14:paraId="4504FA64" w14:textId="1E5EB48D" w:rsidR="00857282" w:rsidRPr="002B3C28" w:rsidRDefault="00857282" w:rsidP="00857282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• </w:t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</w:p>
                    <w:p w14:paraId="6B06A518" w14:textId="41F29A8E" w:rsidR="00857282" w:rsidRPr="002B3C28" w:rsidRDefault="00857282" w:rsidP="00857282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221E1F"/>
                          <w:sz w:val="20"/>
                          <w:szCs w:val="20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•</w:t>
                      </w:r>
                    </w:p>
                    <w:p w14:paraId="78F87098" w14:textId="77777777" w:rsidR="00857282" w:rsidRPr="007B2EB7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E046031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8EB2413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FD3B283" w14:textId="77777777" w:rsidR="00857282" w:rsidRDefault="00857282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7BE162E" w14:textId="77777777" w:rsidR="003C1F09" w:rsidRDefault="003C1F09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504856D" w14:textId="77777777" w:rsidR="003C1F09" w:rsidRPr="007B2EB7" w:rsidRDefault="003C1F09" w:rsidP="00857282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7741B9C" w14:textId="77777777" w:rsidR="00857282" w:rsidRPr="009B3F16" w:rsidRDefault="00857282" w:rsidP="00857282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3-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9B3F16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Türkiye ekonomisinde tarımın yeri ile ilgili başlıca önemli özelliklerden 5 madde yazınız.</w:t>
                      </w:r>
                    </w:p>
                    <w:p w14:paraId="6C542F92" w14:textId="77777777" w:rsidR="00857282" w:rsidRPr="009B3F16" w:rsidRDefault="00857282" w:rsidP="00857282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</w:pPr>
                    </w:p>
                    <w:p w14:paraId="37FAC60D" w14:textId="3EACF151" w:rsidR="00857282" w:rsidRPr="009B3F16" w:rsidRDefault="00857282" w:rsidP="00B606B1">
                      <w:pPr>
                        <w:spacing w:line="280" w:lineRule="exact"/>
                        <w:ind w:left="284"/>
                        <w:jc w:val="both"/>
                        <w:rPr>
                          <w:rFonts w:asciiTheme="minorHAnsi" w:hAnsiTheme="minorHAnsi" w:cstheme="minorHAnsi"/>
                          <w:i/>
                          <w:color w:val="FF0000"/>
                          <w:sz w:val="20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288940A8" w:rsidR="00F56ADE" w:rsidRPr="00B606B1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</w:pPr>
                            <w:r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………</w:t>
                            </w:r>
                            <w:r w:rsidR="00F53FEB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…………………</w:t>
                            </w:r>
                            <w:r w:rsidR="00F56ADE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……</w:t>
                            </w:r>
                            <w:r w:rsidR="00E27664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……………</w:t>
                            </w:r>
                            <w:r w:rsidR="00F56ADE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…</w:t>
                            </w:r>
                            <w:r w:rsidR="00F53FEB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...</w:t>
                            </w:r>
                            <w:r w:rsidR="00ED1D96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 LİSESİ 202</w:t>
                            </w:r>
                            <w:r w:rsidR="00857282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5</w:t>
                            </w:r>
                            <w:r w:rsidR="00ED1D96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–202</w:t>
                            </w:r>
                            <w:r w:rsidR="00857282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6</w:t>
                            </w:r>
                            <w:r w:rsidR="00C2255D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7DB9D14E" w:rsidR="00C2255D" w:rsidRPr="00B606B1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20"/>
                              </w:rPr>
                            </w:pPr>
                            <w:r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YILI </w:t>
                            </w:r>
                            <w:r w:rsidR="002964CF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1</w:t>
                            </w:r>
                            <w:r w:rsidR="004C3C5F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1</w:t>
                            </w:r>
                            <w:r w:rsidR="00F56ADE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. SINIF</w:t>
                            </w:r>
                            <w:r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 COĞRAFYA DERSİ I</w:t>
                            </w:r>
                            <w:r w:rsidR="004C3C5F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I</w:t>
                            </w:r>
                            <w:r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. DÖNEM </w:t>
                            </w:r>
                            <w:r w:rsidR="00242299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I</w:t>
                            </w:r>
                            <w:r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 xml:space="preserve">. YAZILI </w:t>
                            </w:r>
                            <w:r w:rsidR="00B606B1" w:rsidRPr="00B606B1">
                              <w:rPr>
                                <w:rFonts w:asciiTheme="minorHAnsi" w:eastAsia="Calibri" w:hAnsiTheme="minorHAnsi" w:cs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  <w:t>SORULARI</w:t>
                            </w:r>
                          </w:p>
                          <w:p w14:paraId="24121A5E" w14:textId="7FBB662B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</w:t>
                            </w:r>
                            <w:proofErr w:type="spellStart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Soyad</w:t>
                            </w:r>
                            <w:proofErr w:type="spellEnd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F56ADE">
                              <w:rPr>
                                <w:rFonts w:asciiTheme="minorHAnsi" w:hAnsiTheme="minorHAnsi" w:cstheme="minorHAnsi"/>
                              </w:rPr>
                              <w:t>/</w:t>
                            </w:r>
                            <w:r w:rsidR="00242299">
                              <w:rPr>
                                <w:rFonts w:asciiTheme="minorHAnsi" w:hAnsiTheme="minorHAnsi" w:cstheme="minorHAnsi"/>
                              </w:rPr>
                              <w:t>0</w:t>
                            </w:r>
                            <w:r w:rsidR="004C3C5F">
                              <w:rPr>
                                <w:rFonts w:asciiTheme="minorHAnsi" w:hAnsiTheme="minorHAnsi" w:cstheme="minorHAnsi"/>
                              </w:rPr>
                              <w:t>3</w:t>
                            </w:r>
                            <w:r w:rsidR="00F56ADE">
                              <w:rPr>
                                <w:rFonts w:asciiTheme="minorHAnsi" w:hAnsiTheme="minorHAnsi" w:cstheme="minorHAnsi"/>
                              </w:rPr>
                              <w:t>/202</w:t>
                            </w:r>
                            <w:r w:rsidR="00857282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DA1"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" filled="f" stroked="f">
                <v:textbox>
                  <w:txbxContent>
                    <w:p w14:paraId="1748768D" w14:textId="288940A8" w:rsidR="00F56ADE" w:rsidRPr="00B606B1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</w:pPr>
                      <w:r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………</w:t>
                      </w:r>
                      <w:r w:rsidR="00F53FEB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…………………</w:t>
                      </w:r>
                      <w:r w:rsidR="00F56ADE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……</w:t>
                      </w:r>
                      <w:r w:rsidR="00E27664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……………</w:t>
                      </w:r>
                      <w:r w:rsidR="00F56ADE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…</w:t>
                      </w:r>
                      <w:r w:rsidR="00F53FEB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...</w:t>
                      </w:r>
                      <w:r w:rsidR="00ED1D96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 LİSESİ 202</w:t>
                      </w:r>
                      <w:r w:rsidR="00857282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5</w:t>
                      </w:r>
                      <w:r w:rsidR="00ED1D96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–202</w:t>
                      </w:r>
                      <w:r w:rsidR="00857282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6</w:t>
                      </w:r>
                      <w:r w:rsidR="00C2255D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7DB9D14E" w:rsidR="00C2255D" w:rsidRPr="00B606B1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20"/>
                        </w:rPr>
                      </w:pPr>
                      <w:r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YILI </w:t>
                      </w:r>
                      <w:r w:rsidR="002964CF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1</w:t>
                      </w:r>
                      <w:r w:rsidR="004C3C5F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1</w:t>
                      </w:r>
                      <w:r w:rsidR="00F56ADE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. SINIF</w:t>
                      </w:r>
                      <w:r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 COĞRAFYA DERSİ I</w:t>
                      </w:r>
                      <w:r w:rsidR="004C3C5F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I</w:t>
                      </w:r>
                      <w:r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. DÖNEM </w:t>
                      </w:r>
                      <w:r w:rsidR="00242299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I</w:t>
                      </w:r>
                      <w:r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 xml:space="preserve">. YAZILI </w:t>
                      </w:r>
                      <w:r w:rsidR="00B606B1" w:rsidRPr="00B606B1">
                        <w:rPr>
                          <w:rFonts w:asciiTheme="minorHAnsi" w:eastAsia="Calibri" w:hAnsiTheme="minorHAnsi" w:cstheme="minorHAnsi"/>
                          <w:b/>
                          <w:sz w:val="32"/>
                          <w:szCs w:val="20"/>
                          <w:lang w:eastAsia="en-US"/>
                        </w:rPr>
                        <w:t>SORULARI</w:t>
                      </w:r>
                    </w:p>
                    <w:p w14:paraId="24121A5E" w14:textId="7FBB662B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</w:t>
                      </w:r>
                      <w:proofErr w:type="spellStart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Soyad</w:t>
                      </w:r>
                      <w:proofErr w:type="spellEnd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F56ADE">
                        <w:rPr>
                          <w:rFonts w:asciiTheme="minorHAnsi" w:hAnsiTheme="minorHAnsi" w:cstheme="minorHAnsi"/>
                        </w:rPr>
                        <w:t>/</w:t>
                      </w:r>
                      <w:r w:rsidR="00242299">
                        <w:rPr>
                          <w:rFonts w:asciiTheme="minorHAnsi" w:hAnsiTheme="minorHAnsi" w:cstheme="minorHAnsi"/>
                        </w:rPr>
                        <w:t>0</w:t>
                      </w:r>
                      <w:r w:rsidR="004C3C5F">
                        <w:rPr>
                          <w:rFonts w:asciiTheme="minorHAnsi" w:hAnsiTheme="minorHAnsi" w:cstheme="minorHAnsi"/>
                        </w:rPr>
                        <w:t>3</w:t>
                      </w:r>
                      <w:r w:rsidR="00F56ADE">
                        <w:rPr>
                          <w:rFonts w:asciiTheme="minorHAnsi" w:hAnsiTheme="minorHAnsi" w:cstheme="minorHAnsi"/>
                        </w:rPr>
                        <w:t>/202</w:t>
                      </w:r>
                      <w:r w:rsidR="00857282">
                        <w:rPr>
                          <w:rFonts w:asciiTheme="minorHAnsi" w:hAnsiTheme="minorHAnsi" w:cstheme="minorHAnsi"/>
                        </w:rPr>
                        <w:t>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191047B8" w14:textId="78437D02" w:rsidR="000C33AA" w:rsidRPr="00BC252B" w:rsidRDefault="00EB015A" w:rsidP="004C3C5F">
      <w:pPr>
        <w:spacing w:after="200" w:line="276" w:lineRule="auto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1F9FD3" wp14:editId="4B871951">
                <wp:simplePos x="0" y="0"/>
                <wp:positionH relativeFrom="column">
                  <wp:posOffset>-216535</wp:posOffset>
                </wp:positionH>
                <wp:positionV relativeFrom="paragraph">
                  <wp:posOffset>4636770</wp:posOffset>
                </wp:positionV>
                <wp:extent cx="3543300" cy="2225040"/>
                <wp:effectExtent l="0" t="0" r="0" b="3810"/>
                <wp:wrapNone/>
                <wp:docPr id="1072198883" name="Metin Kutus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225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830098" w14:textId="403FEE24" w:rsidR="00EB015A" w:rsidRDefault="00EB015A">
                            <w:r>
                              <w:rPr>
                                <w:rFonts w:asciiTheme="minorHAnsi" w:hAnsiTheme="minorHAnsi" w:cstheme="minorHAnsi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F9FC34D" wp14:editId="0BE4BD64">
                                  <wp:extent cx="3279775" cy="1759791"/>
                                  <wp:effectExtent l="0" t="0" r="0" b="0"/>
                                  <wp:docPr id="1663848581" name="Resi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3848581" name="Resim 166384858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9775" cy="1759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211713" w14:textId="34974F08" w:rsidR="00EB015A" w:rsidRDefault="00EB015A" w:rsidP="00EB01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1F9FD3" id="Metin Kutusu 15" o:spid="_x0000_s1028" type="#_x0000_t202" style="position:absolute;margin-left:-17.05pt;margin-top:365.1pt;width:279pt;height:175.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" filled="f" stroked="f" strokeweight=".5pt">
                <v:textbox>
                  <w:txbxContent>
                    <w:p w14:paraId="51830098" w14:textId="403FEE24" w:rsidR="00EB015A" w:rsidRDefault="00EB015A">
                      <w:r>
                        <w:rPr>
                          <w:rFonts w:asciiTheme="minorHAnsi" w:hAnsiTheme="minorHAnsi" w:cstheme="minorHAnsi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6F9FC34D" wp14:editId="0BE4BD64">
                            <wp:extent cx="3279775" cy="1759791"/>
                            <wp:effectExtent l="0" t="0" r="0" b="0"/>
                            <wp:docPr id="1663848581" name="Resi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3848581" name="Resim 1663848581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9775" cy="1759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211713" w14:textId="34974F08" w:rsidR="00EB015A" w:rsidRDefault="00EB015A" w:rsidP="00EB015A"/>
                  </w:txbxContent>
                </v:textbox>
              </v:shape>
            </w:pict>
          </mc:Fallback>
        </mc:AlternateContent>
      </w:r>
      <w:r w:rsidR="007143C9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653D72AF">
                <wp:simplePos x="0" y="0"/>
                <wp:positionH relativeFrom="column">
                  <wp:posOffset>-236855</wp:posOffset>
                </wp:positionH>
                <wp:positionV relativeFrom="paragraph">
                  <wp:posOffset>488315</wp:posOffset>
                </wp:positionV>
                <wp:extent cx="3429000" cy="901192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901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4FFD24" w14:textId="5F533DEE" w:rsidR="002B3C28" w:rsidRPr="007B2EB7" w:rsidRDefault="002B3C28" w:rsidP="002B3C28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B3C2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4-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B2EB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Bir madenin kalitesi ve ekonomik olarak değerlendirilebilmesinde rezerv, tuvenan, tenör gibi kavramlar önemlidir.</w:t>
                            </w:r>
                          </w:p>
                          <w:p w14:paraId="40469858" w14:textId="35AF0C92" w:rsidR="00617D82" w:rsidRDefault="002B3C28" w:rsidP="002B3C28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F6E5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Aşağıda verilen kavramların tanımlarını yazınız.</w:t>
                            </w:r>
                          </w:p>
                          <w:p w14:paraId="2B7CE572" w14:textId="77777777" w:rsidR="002B3C28" w:rsidRDefault="002B3C28" w:rsidP="002B3C28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D7A8E40" w14:textId="52EF5C2A" w:rsidR="002B3C28" w:rsidRDefault="002B3C28" w:rsidP="002B3C28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Rezerv: </w:t>
                            </w:r>
                          </w:p>
                          <w:p w14:paraId="454F305C" w14:textId="77777777" w:rsidR="00B606B1" w:rsidRPr="007B2EB7" w:rsidRDefault="00B606B1" w:rsidP="002B3C28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1AFFCD3" w14:textId="75C41198" w:rsidR="002B3C28" w:rsidRDefault="002B3C28" w:rsidP="002B3C28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Tuvenan: </w:t>
                            </w:r>
                          </w:p>
                          <w:p w14:paraId="29984DDA" w14:textId="77777777" w:rsidR="00B606B1" w:rsidRPr="007B2EB7" w:rsidRDefault="00B606B1" w:rsidP="002B3C28">
                            <w:pPr>
                              <w:pStyle w:val="Sti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A6EF35A" w14:textId="4A4F27FF" w:rsidR="002B3C28" w:rsidRDefault="002B3C28" w:rsidP="002B3C28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Tenör: </w:t>
                            </w:r>
                          </w:p>
                          <w:p w14:paraId="7513056D" w14:textId="77777777" w:rsidR="00B606B1" w:rsidRDefault="00B606B1" w:rsidP="002B3C28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9362BDA" w14:textId="77777777" w:rsidR="00B038B9" w:rsidRDefault="00B038B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0EE9649" w14:textId="77777777" w:rsidR="00B038B9" w:rsidRDefault="00B038B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5BBBD14" w14:textId="77777777" w:rsidR="00B038B9" w:rsidRDefault="00B038B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317E0B2" w14:textId="77777777" w:rsidR="00B038B9" w:rsidRDefault="00B038B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D6BC602" w14:textId="77777777" w:rsidR="00B038B9" w:rsidRDefault="00B038B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ACCB943" w14:textId="77777777" w:rsidR="003C1F09" w:rsidRPr="007B2EB7" w:rsidRDefault="003C1F09" w:rsidP="003C1F09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5- </w:t>
                            </w:r>
                            <w:bookmarkStart w:id="2" w:name="_Hlk86600264"/>
                            <w:r w:rsidRPr="007B2EB7">
                              <w:rPr>
                                <w:rStyle w:val="A18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Yer kabuğunun derinliklerinde bulunan ve ekonomik değer taşıyan minerallere </w:t>
                            </w:r>
                            <w:r w:rsidRPr="007B2EB7">
                              <w:rPr>
                                <w:rStyle w:val="A18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maden </w:t>
                            </w:r>
                            <w:r w:rsidRPr="007B2EB7">
                              <w:rPr>
                                <w:rStyle w:val="A18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denir. </w:t>
                            </w:r>
                            <w:bookmarkEnd w:id="2"/>
                          </w:p>
                          <w:p w14:paraId="2E9D9CD3" w14:textId="5AEC2385" w:rsidR="00B038B9" w:rsidRDefault="003C1F09" w:rsidP="003C1F0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B2EB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Aşağıdaki haritada bazı madenlerin en fazla çıkarıldığı şehirler şekillerle gösterilmiştir. Bu madenleri şekillerin altına yazınız ve kullanım alanlarına örnek veriniz.</w:t>
                            </w:r>
                          </w:p>
                          <w:p w14:paraId="4DA0785A" w14:textId="77777777" w:rsidR="003C1F09" w:rsidRDefault="003C1F09" w:rsidP="003C1F0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00CCF71" w14:textId="77777777" w:rsidR="003C1F09" w:rsidRDefault="003C1F09" w:rsidP="003C1F0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B9D9E59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2FEA019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5E7F5423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F27E66B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8D1688D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CBFD24F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A66C2C0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75DE5BB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3B2E1F6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8D18DE5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DFD120E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864B7D0" w14:textId="77777777" w:rsidR="003C1F09" w:rsidRDefault="003C1F09" w:rsidP="00A76E5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11B4D98" w14:textId="20AA82B2" w:rsidR="00A76E55" w:rsidRPr="00A76E55" w:rsidRDefault="003C1F09" w:rsidP="003C1F09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6</w:t>
                            </w:r>
                            <w:r w:rsidR="002B3C28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-</w:t>
                            </w:r>
                            <w:r w:rsidR="00A76E55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A76E55" w:rsidRPr="003C1F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0"/>
                              </w:rPr>
                              <w:t xml:space="preserve">Ülkemiz enerji kaynakları bakımından dışarı bağımlılığını nasıl azaltabilir örnek ile açıklayınız. </w:t>
                            </w:r>
                          </w:p>
                          <w:p w14:paraId="1BAEC065" w14:textId="2FFDBF0E" w:rsidR="00B65F2B" w:rsidRPr="003C1F09" w:rsidRDefault="00B65F2B" w:rsidP="003C1F0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9" type="#_x0000_t202" style="position:absolute;margin-left:-18.65pt;margin-top:38.45pt;width:270pt;height:709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" filled="f" stroked="f">
                <v:textbox>
                  <w:txbxContent>
                    <w:p w14:paraId="364FFD24" w14:textId="5F533DEE" w:rsidR="002B3C28" w:rsidRPr="007B2EB7" w:rsidRDefault="002B3C28" w:rsidP="002B3C28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B3C28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4-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7B2EB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Bir madenin kalitesi ve ekonomik olarak değerlendirilebilmesinde rezerv, tuvenan, tenör gibi kavramlar önemlidir.</w:t>
                      </w:r>
                    </w:p>
                    <w:p w14:paraId="40469858" w14:textId="35AF0C92" w:rsidR="00617D82" w:rsidRDefault="002B3C28" w:rsidP="002B3C28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6F6E5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Aşağıda verilen kavramların tanımlarını yazınız.</w:t>
                      </w:r>
                    </w:p>
                    <w:p w14:paraId="2B7CE572" w14:textId="77777777" w:rsidR="002B3C28" w:rsidRDefault="002B3C28" w:rsidP="002B3C28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D7A8E40" w14:textId="52EF5C2A" w:rsidR="002B3C28" w:rsidRDefault="002B3C28" w:rsidP="002B3C28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Rezerv: </w:t>
                      </w:r>
                    </w:p>
                    <w:p w14:paraId="454F305C" w14:textId="77777777" w:rsidR="00B606B1" w:rsidRPr="007B2EB7" w:rsidRDefault="00B606B1" w:rsidP="002B3C28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1AFFCD3" w14:textId="75C41198" w:rsidR="002B3C28" w:rsidRDefault="002B3C28" w:rsidP="002B3C28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Tuvenan: </w:t>
                      </w:r>
                    </w:p>
                    <w:p w14:paraId="29984DDA" w14:textId="77777777" w:rsidR="00B606B1" w:rsidRPr="007B2EB7" w:rsidRDefault="00B606B1" w:rsidP="002B3C28">
                      <w:pPr>
                        <w:pStyle w:val="Stil"/>
                        <w:spacing w:line="360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A6EF35A" w14:textId="4A4F27FF" w:rsidR="002B3C28" w:rsidRDefault="002B3C28" w:rsidP="002B3C28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Tenör: </w:t>
                      </w:r>
                    </w:p>
                    <w:p w14:paraId="7513056D" w14:textId="77777777" w:rsidR="00B606B1" w:rsidRDefault="00B606B1" w:rsidP="002B3C28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9362BDA" w14:textId="77777777" w:rsidR="00B038B9" w:rsidRDefault="00B038B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0EE9649" w14:textId="77777777" w:rsidR="00B038B9" w:rsidRDefault="00B038B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5BBBD14" w14:textId="77777777" w:rsidR="00B038B9" w:rsidRDefault="00B038B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317E0B2" w14:textId="77777777" w:rsidR="00B038B9" w:rsidRDefault="00B038B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D6BC602" w14:textId="77777777" w:rsidR="00B038B9" w:rsidRDefault="00B038B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ACCB943" w14:textId="77777777" w:rsidR="003C1F09" w:rsidRPr="007B2EB7" w:rsidRDefault="003C1F09" w:rsidP="003C1F09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5- </w:t>
                      </w:r>
                      <w:bookmarkStart w:id="3" w:name="_Hlk86600264"/>
                      <w:r w:rsidRPr="007B2EB7">
                        <w:rPr>
                          <w:rStyle w:val="A18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Yer kabuğunun derinliklerinde bulunan ve ekonomik değer taşıyan minerallere </w:t>
                      </w:r>
                      <w:r w:rsidRPr="007B2EB7">
                        <w:rPr>
                          <w:rStyle w:val="A18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maden </w:t>
                      </w:r>
                      <w:r w:rsidRPr="007B2EB7">
                        <w:rPr>
                          <w:rStyle w:val="A18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denir. </w:t>
                      </w:r>
                      <w:bookmarkEnd w:id="3"/>
                    </w:p>
                    <w:p w14:paraId="2E9D9CD3" w14:textId="5AEC2385" w:rsidR="00B038B9" w:rsidRDefault="003C1F09" w:rsidP="003C1F0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7B2EB7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Aşağıdaki haritada bazı madenlerin en fazla çıkarıldığı şehirler şekillerle gösterilmiştir. Bu madenleri şekillerin altına yazınız ve kullanım alanlarına örnek veriniz.</w:t>
                      </w:r>
                    </w:p>
                    <w:p w14:paraId="4DA0785A" w14:textId="77777777" w:rsidR="003C1F09" w:rsidRDefault="003C1F09" w:rsidP="003C1F0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00CCF71" w14:textId="77777777" w:rsidR="003C1F09" w:rsidRDefault="003C1F09" w:rsidP="003C1F0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B9D9E59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2FEA019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5E7F5423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F27E66B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8D1688D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CBFD24F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A66C2C0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75DE5BB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3B2E1F6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8D18DE5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DFD120E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864B7D0" w14:textId="77777777" w:rsidR="003C1F09" w:rsidRDefault="003C1F09" w:rsidP="00A76E5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11B4D98" w14:textId="20AA82B2" w:rsidR="00A76E55" w:rsidRPr="00A76E55" w:rsidRDefault="003C1F09" w:rsidP="003C1F09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6</w:t>
                      </w:r>
                      <w:r w:rsidR="002B3C28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-</w:t>
                      </w:r>
                      <w:r w:rsidR="00A76E55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A76E55" w:rsidRPr="003C1F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0"/>
                        </w:rPr>
                        <w:t xml:space="preserve">Ülkemiz enerji kaynakları bakımından dışarı bağımlılığını nasıl azaltabilir örnek ile açıklayınız. </w:t>
                      </w:r>
                    </w:p>
                    <w:p w14:paraId="1BAEC065" w14:textId="2FFDBF0E" w:rsidR="00B65F2B" w:rsidRPr="003C1F09" w:rsidRDefault="00B65F2B" w:rsidP="003C1F0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34F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4FAD11DA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E7E2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0792AF7E" w14:textId="440E18E0" w:rsidR="008617BA" w:rsidRDefault="003E1BA6" w:rsidP="00252D2E">
      <w:pPr>
        <w:spacing w:after="200" w:line="276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DD17E6" wp14:editId="58B86A59">
                <wp:simplePos x="0" y="0"/>
                <wp:positionH relativeFrom="column">
                  <wp:posOffset>-1905</wp:posOffset>
                </wp:positionH>
                <wp:positionV relativeFrom="paragraph">
                  <wp:posOffset>142875</wp:posOffset>
                </wp:positionV>
                <wp:extent cx="3505200" cy="2438400"/>
                <wp:effectExtent l="0" t="0" r="0" b="0"/>
                <wp:wrapNone/>
                <wp:docPr id="2072312916" name="Metin Kutu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43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94BE9" w14:textId="3249F720" w:rsidR="003E1BA6" w:rsidRPr="00C17805" w:rsidRDefault="00A5232C" w:rsidP="003E1BA6">
                            <w:pPr>
                              <w:pStyle w:val="Stil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A523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>7-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E1BA6" w:rsidRPr="00C17805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Sanayi</w:t>
                            </w:r>
                            <w:r w:rsidR="003E1BA6" w:rsidRPr="00C1780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3E1BA6" w:rsidRPr="00C17805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farklı ham maddelerin ve yarı işlenmiş ürünlerin fabrikalarda işlenerek kullanılabilir (imal edilmiş) hâle getirilmesi faaliyetidir. </w:t>
                            </w:r>
                          </w:p>
                          <w:p w14:paraId="5721FF70" w14:textId="77777777" w:rsidR="003E1BA6" w:rsidRDefault="003E1BA6" w:rsidP="003E1BA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</w:pPr>
                            <w:r w:rsidRPr="00C1780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 xml:space="preserve">Türkiye’de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>s</w:t>
                            </w:r>
                            <w:r w:rsidRPr="00C4182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>anayi sektöründe tesislerin kurulup gelişmesi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>ni</w:t>
                            </w:r>
                            <w:r w:rsidRPr="00C4182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1780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 xml:space="preserve">etkileyen faktörlerden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  <w:t>5 madde yazınız.</w:t>
                            </w:r>
                          </w:p>
                          <w:p w14:paraId="463856E2" w14:textId="77777777" w:rsidR="00DF2ED7" w:rsidRDefault="00DF2ED7" w:rsidP="003E1BA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</w:pPr>
                          </w:p>
                          <w:p w14:paraId="2D74DA04" w14:textId="19D9875A" w:rsidR="00DF2ED7" w:rsidRDefault="00DF2ED7" w:rsidP="00DF2ED7">
                            <w:pPr>
                              <w:pStyle w:val="Pa2"/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•</w:t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06B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• </w:t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FDE9B45" w14:textId="7E511692" w:rsidR="00DF2ED7" w:rsidRDefault="00DF2ED7" w:rsidP="00DF2ED7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•</w:t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06B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•</w:t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91CA970" w14:textId="4E812705" w:rsidR="00DF2ED7" w:rsidRDefault="00DF2ED7" w:rsidP="00DF2ED7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•</w:t>
                            </w:r>
                            <w:r w:rsidRPr="0028180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1910C29C" w14:textId="77777777" w:rsidR="00DF2ED7" w:rsidRDefault="00DF2ED7" w:rsidP="00DF2ED7"/>
                          <w:p w14:paraId="16F558A5" w14:textId="77777777" w:rsidR="003E1BA6" w:rsidRDefault="003E1B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D17E6" id="Metin Kutusu 16" o:spid="_x0000_s1030" type="#_x0000_t202" style="position:absolute;margin-left:-.15pt;margin-top:11.25pt;width:276pt;height:19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" filled="f" stroked="f" strokeweight=".5pt">
                <v:textbox>
                  <w:txbxContent>
                    <w:p w14:paraId="5E394BE9" w14:textId="3249F720" w:rsidR="003E1BA6" w:rsidRPr="00C17805" w:rsidRDefault="00A5232C" w:rsidP="003E1BA6">
                      <w:pPr>
                        <w:pStyle w:val="Stil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A5232C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>7-</w:t>
                      </w:r>
                      <w: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 </w:t>
                      </w:r>
                      <w:r w:rsidR="003E1BA6" w:rsidRPr="00C17805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Sanayi</w:t>
                      </w:r>
                      <w:r w:rsidR="003E1BA6" w:rsidRPr="00C17805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 xml:space="preserve">, </w:t>
                      </w:r>
                      <w:r w:rsidR="003E1BA6" w:rsidRPr="00C17805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farklı ham maddelerin ve yarı işlenmiş ürünlerin fabrikalarda işlenerek kullanılabilir (imal edilmiş) hâle getirilmesi faaliyetidir. </w:t>
                      </w:r>
                    </w:p>
                    <w:p w14:paraId="5721FF70" w14:textId="77777777" w:rsidR="003E1BA6" w:rsidRDefault="003E1BA6" w:rsidP="003E1BA6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</w:pPr>
                      <w:r w:rsidRPr="00C17805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 xml:space="preserve">Türkiye’de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>s</w:t>
                      </w:r>
                      <w:r w:rsidRPr="00C41823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>anayi sektöründe tesislerin kurulup gelişmesi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>ni</w:t>
                      </w:r>
                      <w:r w:rsidRPr="00C41823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 xml:space="preserve"> </w:t>
                      </w:r>
                      <w:r w:rsidRPr="00C17805"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 xml:space="preserve">etkileyen faktörlerden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  <w:t>5 madde yazınız.</w:t>
                      </w:r>
                    </w:p>
                    <w:p w14:paraId="463856E2" w14:textId="77777777" w:rsidR="00DF2ED7" w:rsidRDefault="00DF2ED7" w:rsidP="003E1BA6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</w:pPr>
                    </w:p>
                    <w:p w14:paraId="2D74DA04" w14:textId="19D9875A" w:rsidR="00DF2ED7" w:rsidRDefault="00DF2ED7" w:rsidP="00DF2ED7">
                      <w:pPr>
                        <w:pStyle w:val="Pa2"/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•</w:t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 xml:space="preserve"> </w:t>
                      </w:r>
                      <w:r w:rsidR="00B606B1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 xml:space="preserve">• </w:t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</w:p>
                    <w:p w14:paraId="4FDE9B45" w14:textId="7E511692" w:rsidR="00DF2ED7" w:rsidRDefault="00DF2ED7" w:rsidP="00DF2ED7">
                      <w:pPr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•</w:t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 xml:space="preserve"> </w:t>
                      </w:r>
                      <w:r w:rsidR="00B606B1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•</w:t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91CA970" w14:textId="4E812705" w:rsidR="00DF2ED7" w:rsidRDefault="00DF2ED7" w:rsidP="00DF2ED7">
                      <w:pPr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•</w:t>
                      </w:r>
                      <w:r w:rsidRPr="0028180C"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EE0000"/>
                          <w:sz w:val="22"/>
                          <w:szCs w:val="22"/>
                        </w:rPr>
                        <w:tab/>
                      </w:r>
                    </w:p>
                    <w:p w14:paraId="1910C29C" w14:textId="77777777" w:rsidR="00DF2ED7" w:rsidRDefault="00DF2ED7" w:rsidP="00DF2ED7"/>
                    <w:p w14:paraId="16F558A5" w14:textId="77777777" w:rsidR="003E1BA6" w:rsidRDefault="003E1BA6"/>
                  </w:txbxContent>
                </v:textbox>
              </v:shape>
            </w:pict>
          </mc:Fallback>
        </mc:AlternateContent>
      </w:r>
      <w:r w:rsidR="002B4445">
        <w:rPr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4E538B5" wp14:editId="36C1E51E">
                <wp:simplePos x="0" y="0"/>
                <wp:positionH relativeFrom="column">
                  <wp:posOffset>-2597914</wp:posOffset>
                </wp:positionH>
                <wp:positionV relativeFrom="paragraph">
                  <wp:posOffset>360424</wp:posOffset>
                </wp:positionV>
                <wp:extent cx="360" cy="360"/>
                <wp:effectExtent l="38100" t="38100" r="38100" b="38100"/>
                <wp:wrapNone/>
                <wp:docPr id="2006328346" name="Mürekkep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A86E7B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14" o:spid="_x0000_s1026" type="#_x0000_t75" style="position:absolute;margin-left:-205.05pt;margin-top:27.9pt;width:1.05pt;height:1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">
                <v:imagedata r:id="rId10" o:title=""/>
              </v:shape>
            </w:pict>
          </mc:Fallback>
        </mc:AlternateContent>
      </w:r>
    </w:p>
    <w:p w14:paraId="768CF414" w14:textId="77777777" w:rsidR="008617BA" w:rsidRDefault="008617BA" w:rsidP="00252D2E">
      <w:pPr>
        <w:spacing w:after="200" w:line="276" w:lineRule="auto"/>
        <w:rPr>
          <w:noProof/>
          <w:sz w:val="20"/>
          <w:szCs w:val="20"/>
        </w:rPr>
      </w:pPr>
    </w:p>
    <w:p w14:paraId="00C8E212" w14:textId="32D2CC5F" w:rsidR="008617BA" w:rsidRDefault="008617BA" w:rsidP="00252D2E">
      <w:pPr>
        <w:spacing w:after="200" w:line="276" w:lineRule="auto"/>
        <w:rPr>
          <w:noProof/>
          <w:sz w:val="20"/>
          <w:szCs w:val="20"/>
        </w:rPr>
      </w:pPr>
    </w:p>
    <w:p w14:paraId="444B8064" w14:textId="1C58056B" w:rsidR="008617BA" w:rsidRDefault="008617BA" w:rsidP="00252D2E">
      <w:pPr>
        <w:spacing w:after="200" w:line="276" w:lineRule="auto"/>
        <w:rPr>
          <w:noProof/>
          <w:sz w:val="20"/>
          <w:szCs w:val="20"/>
        </w:rPr>
      </w:pPr>
    </w:p>
    <w:p w14:paraId="74DDA8B8" w14:textId="24CEC4BD" w:rsidR="008617BA" w:rsidRDefault="008617BA" w:rsidP="00252D2E">
      <w:pPr>
        <w:spacing w:after="200" w:line="276" w:lineRule="auto"/>
        <w:rPr>
          <w:noProof/>
          <w:sz w:val="20"/>
          <w:szCs w:val="20"/>
        </w:rPr>
      </w:pPr>
    </w:p>
    <w:p w14:paraId="3B42090B" w14:textId="159AAE71" w:rsidR="008617BA" w:rsidRDefault="008617BA" w:rsidP="00252D2E">
      <w:pPr>
        <w:spacing w:after="200" w:line="276" w:lineRule="auto"/>
        <w:rPr>
          <w:noProof/>
          <w:sz w:val="20"/>
          <w:szCs w:val="20"/>
        </w:rPr>
      </w:pPr>
    </w:p>
    <w:p w14:paraId="06F5C654" w14:textId="72523D22" w:rsidR="008617BA" w:rsidRDefault="008617BA" w:rsidP="00252D2E">
      <w:pPr>
        <w:spacing w:after="200" w:line="276" w:lineRule="auto"/>
        <w:rPr>
          <w:sz w:val="20"/>
          <w:szCs w:val="20"/>
        </w:rPr>
      </w:pPr>
    </w:p>
    <w:p w14:paraId="3AD0574A" w14:textId="62FF792E" w:rsidR="008617BA" w:rsidRDefault="008617BA" w:rsidP="00252D2E">
      <w:pPr>
        <w:spacing w:after="200" w:line="276" w:lineRule="auto"/>
        <w:rPr>
          <w:sz w:val="20"/>
          <w:szCs w:val="20"/>
        </w:rPr>
      </w:pPr>
    </w:p>
    <w:p w14:paraId="438FBA92" w14:textId="77777777" w:rsidR="008617BA" w:rsidRDefault="008617BA" w:rsidP="00537B01">
      <w:pPr>
        <w:spacing w:after="20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0EBFA" wp14:editId="436B27F2">
                <wp:simplePos x="0" y="0"/>
                <wp:positionH relativeFrom="column">
                  <wp:posOffset>5615940</wp:posOffset>
                </wp:positionH>
                <wp:positionV relativeFrom="paragraph">
                  <wp:posOffset>556260</wp:posOffset>
                </wp:positionV>
                <wp:extent cx="1325880" cy="2720340"/>
                <wp:effectExtent l="0" t="0" r="26670" b="22860"/>
                <wp:wrapNone/>
                <wp:docPr id="1721286468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72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30172" w14:textId="2E971CFA" w:rsidR="00B06A04" w:rsidRDefault="00DF2ED7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8617B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="00B06A04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Yandaki haritada harfler ile gösterilen noktalarda </w:t>
                            </w:r>
                            <w:r w:rsidR="00B06A04" w:rsidRPr="00617D8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 fazla</w:t>
                            </w:r>
                            <w:r w:rsidR="00B06A04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yapılan hayvancılık faaliyetini aşağıdaki harflerin karşısına yazınız.</w:t>
                            </w:r>
                          </w:p>
                          <w:p w14:paraId="45AF84EB" w14:textId="77777777" w:rsidR="00B06A04" w:rsidRDefault="00B06A0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5F1D32D" w14:textId="11728FC5" w:rsidR="00B06A04" w:rsidRDefault="00B06A04" w:rsidP="00B06A04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A: </w:t>
                            </w:r>
                          </w:p>
                          <w:p w14:paraId="4CDC200E" w14:textId="3D4FC908" w:rsidR="00B06A04" w:rsidRDefault="00B06A04" w:rsidP="00B06A04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B:</w:t>
                            </w:r>
                            <w:r w:rsidR="00314A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CB2B85" w14:textId="35ECD2DB" w:rsidR="00B06A04" w:rsidRPr="00314AB6" w:rsidRDefault="00B06A04" w:rsidP="00B06A04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C:</w:t>
                            </w:r>
                            <w:r w:rsidR="00314A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8BB7409" w14:textId="61508A01" w:rsidR="00B06A04" w:rsidRDefault="00B06A04" w:rsidP="00B06A04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D:</w:t>
                            </w:r>
                            <w:r w:rsidR="00314A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96D393B" w14:textId="5A8B7A0C" w:rsidR="00B06A04" w:rsidRPr="00B06A04" w:rsidRDefault="00B06A04" w:rsidP="00B06A04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E:</w:t>
                            </w:r>
                            <w:r w:rsidR="00314A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0EBFA" id="Metin Kutusu 6" o:spid="_x0000_s1031" type="#_x0000_t202" style="position:absolute;margin-left:442.2pt;margin-top:43.8pt;width:104.4pt;height:214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" fillcolor="white [3201]" strokeweight=".5pt">
                <v:textbox>
                  <w:txbxContent>
                    <w:p w14:paraId="59E30172" w14:textId="2E971CFA" w:rsidR="00B06A04" w:rsidRDefault="00DF2ED7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 w:rsidR="008617BA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="00B06A04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Yandaki haritada harfler ile gösterilen noktalarda </w:t>
                      </w:r>
                      <w:r w:rsidR="00B06A04" w:rsidRPr="00617D82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en fazla</w:t>
                      </w:r>
                      <w:r w:rsidR="00B06A04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yapılan hayvancılık faaliyetini aşağıdaki harflerin karşısına yazınız.</w:t>
                      </w:r>
                    </w:p>
                    <w:p w14:paraId="45AF84EB" w14:textId="77777777" w:rsidR="00B06A04" w:rsidRDefault="00B06A04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5F1D32D" w14:textId="11728FC5" w:rsidR="00B06A04" w:rsidRDefault="00B06A04" w:rsidP="00B06A04">
                      <w:pPr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A: </w:t>
                      </w:r>
                    </w:p>
                    <w:p w14:paraId="4CDC200E" w14:textId="3D4FC908" w:rsidR="00B06A04" w:rsidRDefault="00B06A04" w:rsidP="00B06A04">
                      <w:pPr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B:</w:t>
                      </w:r>
                      <w:r w:rsidR="00314AB6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CB2B85" w14:textId="35ECD2DB" w:rsidR="00B06A04" w:rsidRPr="00314AB6" w:rsidRDefault="00B06A04" w:rsidP="00B06A04">
                      <w:pPr>
                        <w:spacing w:line="360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C:</w:t>
                      </w:r>
                      <w:r w:rsidR="00314AB6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8BB7409" w14:textId="61508A01" w:rsidR="00B06A04" w:rsidRDefault="00B06A04" w:rsidP="00B06A04">
                      <w:pPr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D:</w:t>
                      </w:r>
                      <w:r w:rsidR="00314AB6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96D393B" w14:textId="5A8B7A0C" w:rsidR="00B06A04" w:rsidRPr="00B06A04" w:rsidRDefault="00B06A04" w:rsidP="00B06A04">
                      <w:pPr>
                        <w:spacing w:line="360" w:lineRule="auto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E:</w:t>
                      </w:r>
                      <w:r w:rsidR="00314AB6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06A04">
        <w:rPr>
          <w:noProof/>
          <w:sz w:val="20"/>
          <w:szCs w:val="20"/>
        </w:rPr>
        <w:drawing>
          <wp:inline distT="0" distB="0" distL="0" distR="0" wp14:anchorId="5D183C3A" wp14:editId="5554B3B6">
            <wp:extent cx="5501640" cy="3887716"/>
            <wp:effectExtent l="0" t="0" r="3810" b="0"/>
            <wp:docPr id="679253257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53257" name="Resim 67925325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388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617A" w14:textId="1C46E752" w:rsidR="008617BA" w:rsidRDefault="003E1BA6" w:rsidP="00537B01">
      <w:pPr>
        <w:spacing w:after="20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6835065A" wp14:editId="57B3BA13">
                <wp:simplePos x="0" y="0"/>
                <wp:positionH relativeFrom="column">
                  <wp:posOffset>-270510</wp:posOffset>
                </wp:positionH>
                <wp:positionV relativeFrom="paragraph">
                  <wp:posOffset>186690</wp:posOffset>
                </wp:positionV>
                <wp:extent cx="7273290" cy="0"/>
                <wp:effectExtent l="38100" t="38100" r="994410" b="38100"/>
                <wp:wrapNone/>
                <wp:docPr id="1811993235" name="Mürekkep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273290" cy="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D540F" id="Mürekkep 13" o:spid="_x0000_s1026" type="#_x0000_t75" style="position:absolute;margin-left:-21.75pt;margin-top:14.7pt;width:573.55pt;height:0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">
                <v:imagedata r:id="rId13" o:title=""/>
              </v:shape>
            </w:pict>
          </mc:Fallback>
        </mc:AlternateContent>
      </w:r>
    </w:p>
    <w:p w14:paraId="65EDB34F" w14:textId="05BF7061" w:rsidR="005341EB" w:rsidRDefault="002B4445" w:rsidP="00537B01">
      <w:pPr>
        <w:spacing w:after="20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568711" wp14:editId="5C0B63F5">
                <wp:simplePos x="0" y="0"/>
                <wp:positionH relativeFrom="column">
                  <wp:posOffset>5727065</wp:posOffset>
                </wp:positionH>
                <wp:positionV relativeFrom="paragraph">
                  <wp:posOffset>1974273</wp:posOffset>
                </wp:positionV>
                <wp:extent cx="216535" cy="186690"/>
                <wp:effectExtent l="0" t="0" r="12065" b="22860"/>
                <wp:wrapNone/>
                <wp:docPr id="334474835" name="Altı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8669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6BA1A4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ltıgen 9" o:spid="_x0000_s1026" type="#_x0000_t9" style="position:absolute;margin-left:450.95pt;margin-top:155.45pt;width:17.05pt;height:14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" adj="4656" fillcolor="black [3200]" strokecolor="black [480]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9F0560" wp14:editId="57B73DAF">
                <wp:simplePos x="0" y="0"/>
                <wp:positionH relativeFrom="column">
                  <wp:posOffset>5728970</wp:posOffset>
                </wp:positionH>
                <wp:positionV relativeFrom="paragraph">
                  <wp:posOffset>1492308</wp:posOffset>
                </wp:positionV>
                <wp:extent cx="214630" cy="214630"/>
                <wp:effectExtent l="0" t="0" r="13970" b="13970"/>
                <wp:wrapNone/>
                <wp:docPr id="2014379462" name="Akış Çizelgesi: Bağlayıc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21463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5CE3F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kış Çizelgesi: Bağlayıcı 10" o:spid="_x0000_s1026" type="#_x0000_t120" style="position:absolute;margin-left:451.1pt;margin-top:117.5pt;width:16.9pt;height:1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" fillcolor="black [3200]" strokecolor="black [480]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B7580C" wp14:editId="562EF148">
                <wp:simplePos x="0" y="0"/>
                <wp:positionH relativeFrom="column">
                  <wp:posOffset>5728970</wp:posOffset>
                </wp:positionH>
                <wp:positionV relativeFrom="paragraph">
                  <wp:posOffset>1033318</wp:posOffset>
                </wp:positionV>
                <wp:extent cx="179705" cy="179705"/>
                <wp:effectExtent l="19050" t="38100" r="29845" b="29845"/>
                <wp:wrapNone/>
                <wp:docPr id="1745494589" name="Yıldız: 5 Nok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star5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F0985" id="Yıldız: 5 Nokta 8" o:spid="_x0000_s1026" style="position:absolute;margin-left:451.1pt;margin-top:81.35pt;width:14.15pt;height:14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" path="m,68641r68642,1l89853,r21210,68642l179705,68641r-55533,42422l145384,179705,89853,137281,34321,179705,55533,111063,,68641xe" fillcolor="black [3200]" strokecolor="black [480]" strokeweight="2pt">
                <v:path arrowok="t" o:connecttype="custom" o:connectlocs="0,68641;68642,68642;89853,0;111063,68642;179705,68641;124172,111063;145384,179705;89853,137281;34321,179705;55533,111063;0,68641" o:connectangles="0,0,0,0,0,0,0,0,0,0,0"/>
              </v:shape>
            </w:pict>
          </mc:Fallback>
        </mc:AlternateContent>
      </w:r>
    </w:p>
    <w:p w14:paraId="182B47C0" w14:textId="39A82BF5" w:rsidR="0093275F" w:rsidRDefault="008617BA" w:rsidP="0093275F">
      <w:pPr>
        <w:spacing w:after="20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5FC9E9" wp14:editId="3E55E891">
                <wp:simplePos x="0" y="0"/>
                <wp:positionH relativeFrom="column">
                  <wp:posOffset>5705475</wp:posOffset>
                </wp:positionH>
                <wp:positionV relativeFrom="paragraph">
                  <wp:posOffset>1414145</wp:posOffset>
                </wp:positionV>
                <wp:extent cx="200660" cy="200660"/>
                <wp:effectExtent l="19050" t="38100" r="46990" b="46990"/>
                <wp:wrapNone/>
                <wp:docPr id="574596977" name="Yıldız: 5 Nok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07C7B" id="Yıldız: 5 Nokta 21" o:spid="_x0000_s1026" style="position:absolute;margin-left:449.25pt;margin-top:111.35pt;width:15.8pt;height:15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66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" path="m,76645r76646,1l100330,r23684,76646l200660,76645r-62008,47369l162337,200659,100330,153290,38323,200659,62008,124014,,76645xe" fillcolor="black [3200]" strokecolor="black [480]" strokeweight="2pt">
                <v:path arrowok="t" o:connecttype="custom" o:connectlocs="0,76645;76646,76646;100330,0;124014,76646;200660,76645;138652,124014;162337,200659;100330,153290;38323,200659;62008,124014;0,76645" o:connectangles="0,0,0,0,0,0,0,0,0,0,0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4211D" wp14:editId="3C12F536">
                <wp:simplePos x="0" y="0"/>
                <wp:positionH relativeFrom="column">
                  <wp:posOffset>5701030</wp:posOffset>
                </wp:positionH>
                <wp:positionV relativeFrom="paragraph">
                  <wp:posOffset>2515235</wp:posOffset>
                </wp:positionV>
                <wp:extent cx="200660" cy="200660"/>
                <wp:effectExtent l="0" t="0" r="27940" b="27940"/>
                <wp:wrapNone/>
                <wp:docPr id="278795201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200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65588" id="Dikdörtgen 23" o:spid="_x0000_s1026" style="position:absolute;margin-left:448.9pt;margin-top:198.05pt;width:15.8pt;height:15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" fillcolor="black [3200]" strokecolor="black [480]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7A604E" wp14:editId="70099E83">
                <wp:simplePos x="0" y="0"/>
                <wp:positionH relativeFrom="column">
                  <wp:posOffset>5699125</wp:posOffset>
                </wp:positionH>
                <wp:positionV relativeFrom="paragraph">
                  <wp:posOffset>2160905</wp:posOffset>
                </wp:positionV>
                <wp:extent cx="224790" cy="193675"/>
                <wp:effectExtent l="0" t="0" r="22860" b="15875"/>
                <wp:wrapNone/>
                <wp:docPr id="105491446" name="Altı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93675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DFE4CD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ltıgen 22" o:spid="_x0000_s1026" type="#_x0000_t9" style="position:absolute;margin-left:448.75pt;margin-top:170.15pt;width:17.7pt;height:1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" adj="4653" fillcolor="black [3200]" strokecolor="black [480]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124706" wp14:editId="39D62290">
                <wp:simplePos x="0" y="0"/>
                <wp:positionH relativeFrom="column">
                  <wp:posOffset>5701030</wp:posOffset>
                </wp:positionH>
                <wp:positionV relativeFrom="paragraph">
                  <wp:posOffset>1781175</wp:posOffset>
                </wp:positionV>
                <wp:extent cx="214630" cy="214630"/>
                <wp:effectExtent l="0" t="0" r="13970" b="13970"/>
                <wp:wrapNone/>
                <wp:docPr id="588699131" name="Akış Çizelgesi: Bağlayıc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21463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7175E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kış Çizelgesi: Bağlayıcı 20" o:spid="_x0000_s1026" type="#_x0000_t120" style="position:absolute;margin-left:448.9pt;margin-top:140.25pt;width:16.9pt;height:1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" fillcolor="black [3200]" strokecolor="black [480]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7774A6" wp14:editId="2E258A99">
                <wp:simplePos x="0" y="0"/>
                <wp:positionH relativeFrom="column">
                  <wp:posOffset>5584825</wp:posOffset>
                </wp:positionH>
                <wp:positionV relativeFrom="paragraph">
                  <wp:posOffset>133350</wp:posOffset>
                </wp:positionV>
                <wp:extent cx="1325880" cy="2840182"/>
                <wp:effectExtent l="0" t="0" r="26670" b="17780"/>
                <wp:wrapNone/>
                <wp:docPr id="1010457212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840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2A186" w14:textId="70093E45" w:rsidR="005341EB" w:rsidRDefault="00DF2ED7" w:rsidP="005341EB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9-</w:t>
                            </w:r>
                            <w:r w:rsidR="005341EB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Yandaki haritada </w:t>
                            </w:r>
                            <w:r w:rsidR="005341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simgeler</w:t>
                            </w:r>
                            <w:r w:rsidR="005341EB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ile gösterilen noktalarda </w:t>
                            </w:r>
                            <w:r w:rsidR="005341EB" w:rsidRPr="00617D8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 fazla</w:t>
                            </w:r>
                            <w:r w:rsidR="005341EB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41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çıkarılan enerji kaynağını</w:t>
                            </w:r>
                            <w:r w:rsidR="005341EB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aşağıdaki</w:t>
                            </w:r>
                            <w:r w:rsidR="005341E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simgenin </w:t>
                            </w:r>
                            <w:r w:rsidR="005341EB" w:rsidRPr="00B06A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karşısına yazınız.</w:t>
                            </w:r>
                          </w:p>
                          <w:p w14:paraId="48CB6393" w14:textId="77777777" w:rsidR="005341EB" w:rsidRDefault="005341EB" w:rsidP="005341EB">
                            <w:pPr>
                              <w:spacing w:line="25" w:lineRule="atLeas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DB7ECB2" w14:textId="5B134682" w:rsidR="005341EB" w:rsidRPr="002B4445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0CC52271" w14:textId="0DFA74A1" w:rsidR="005341EB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2B2C07B5" w14:textId="4FAADE01" w:rsidR="005341EB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</w:p>
                          <w:p w14:paraId="53306C2A" w14:textId="77777777" w:rsidR="005341EB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3B2770E" w14:textId="7C650F00" w:rsidR="005341EB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</w:p>
                          <w:p w14:paraId="33EE699C" w14:textId="7955CDDA" w:rsidR="005341EB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1D4CE7D" w14:textId="3505788F" w:rsidR="005341EB" w:rsidRPr="002B4445" w:rsidRDefault="005341EB" w:rsidP="005341EB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74A6" id="_x0000_s1032" type="#_x0000_t202" style="position:absolute;margin-left:439.75pt;margin-top:10.5pt;width:104.4pt;height:223.6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" fillcolor="white [3201]" strokeweight=".5pt">
                <v:textbox>
                  <w:txbxContent>
                    <w:p w14:paraId="3F12A186" w14:textId="70093E45" w:rsidR="005341EB" w:rsidRDefault="00DF2ED7" w:rsidP="005341EB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9-</w:t>
                      </w:r>
                      <w:r w:rsidR="005341EB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Yandaki haritada </w:t>
                      </w:r>
                      <w:r w:rsidR="005341EB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simgeler</w:t>
                      </w:r>
                      <w:r w:rsidR="005341EB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ile gösterilen noktalarda </w:t>
                      </w:r>
                      <w:r w:rsidR="005341EB" w:rsidRPr="00617D82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en fazla</w:t>
                      </w:r>
                      <w:r w:rsidR="005341EB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341EB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çıkarılan enerji kaynağını</w:t>
                      </w:r>
                      <w:r w:rsidR="005341EB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aşağıdaki</w:t>
                      </w:r>
                      <w:r w:rsidR="005341EB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simgenin </w:t>
                      </w:r>
                      <w:r w:rsidR="005341EB" w:rsidRPr="00B06A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karşısına yazınız.</w:t>
                      </w:r>
                    </w:p>
                    <w:p w14:paraId="48CB6393" w14:textId="77777777" w:rsidR="005341EB" w:rsidRDefault="005341EB" w:rsidP="005341EB">
                      <w:pPr>
                        <w:spacing w:line="25" w:lineRule="atLeast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DB7ECB2" w14:textId="5B134682" w:rsidR="005341EB" w:rsidRPr="002B4445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0CC52271" w14:textId="0DFA74A1" w:rsidR="005341EB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2B2C07B5" w14:textId="4FAADE01" w:rsidR="005341EB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            </w:t>
                      </w:r>
                    </w:p>
                    <w:p w14:paraId="53306C2A" w14:textId="77777777" w:rsidR="005341EB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03B2770E" w14:textId="7C650F00" w:rsidR="005341EB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            </w:t>
                      </w:r>
                    </w:p>
                    <w:p w14:paraId="33EE699C" w14:textId="7955CDDA" w:rsidR="005341EB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51D4CE7D" w14:textId="3505788F" w:rsidR="005341EB" w:rsidRPr="002B4445" w:rsidRDefault="005341EB" w:rsidP="005341EB">
                      <w:pPr>
                        <w:spacing w:line="288" w:lineRule="auto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 w:rsidR="005341EB">
        <w:rPr>
          <w:noProof/>
          <w:sz w:val="20"/>
          <w:szCs w:val="20"/>
        </w:rPr>
        <w:drawing>
          <wp:inline distT="0" distB="0" distL="0" distR="0" wp14:anchorId="4901CD8C" wp14:editId="17C96834">
            <wp:extent cx="5312455" cy="2428875"/>
            <wp:effectExtent l="0" t="0" r="2540" b="0"/>
            <wp:docPr id="533965334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965334" name="Resim 53396533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878" cy="243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275F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70258" w14:textId="77777777" w:rsidR="00411B59" w:rsidRDefault="00411B59" w:rsidP="00424851">
      <w:r>
        <w:separator/>
      </w:r>
    </w:p>
  </w:endnote>
  <w:endnote w:type="continuationSeparator" w:id="0">
    <w:p w14:paraId="44944D6D" w14:textId="77777777" w:rsidR="00411B59" w:rsidRDefault="00411B59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KHAHZT+Lora-Regular">
    <w:altName w:val="Cambria"/>
    <w:panose1 w:val="00000000000000000000"/>
    <w:charset w:val="A2"/>
    <w:family w:val="roman"/>
    <w:notTrueType/>
    <w:pitch w:val="default"/>
    <w:sig w:usb0="00000007" w:usb1="00000000" w:usb2="00000000" w:usb3="00000000" w:csb0="00000011" w:csb1="00000000"/>
  </w:font>
  <w:font w:name="Cronos Pro Light">
    <w:altName w:val="Cronos Pro Light"/>
    <w:panose1 w:val="00000000000000000000"/>
    <w:charset w:val="A2"/>
    <w:family w:val="swiss"/>
    <w:notTrueType/>
    <w:pitch w:val="default"/>
    <w:sig w:usb0="00000007" w:usb1="00000000" w:usb2="00000000" w:usb3="00000000" w:csb0="0000001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CB5B9" w14:textId="77777777" w:rsidR="00411B59" w:rsidRDefault="00411B59" w:rsidP="00424851">
      <w:r>
        <w:separator/>
      </w:r>
    </w:p>
  </w:footnote>
  <w:footnote w:type="continuationSeparator" w:id="0">
    <w:p w14:paraId="0A17F79E" w14:textId="77777777" w:rsidR="00411B59" w:rsidRDefault="00411B59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4DF"/>
    <w:multiLevelType w:val="hybridMultilevel"/>
    <w:tmpl w:val="AA2CE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1853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51F69"/>
    <w:multiLevelType w:val="hybridMultilevel"/>
    <w:tmpl w:val="50CABC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E01B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079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279432">
    <w:abstractNumId w:val="13"/>
  </w:num>
  <w:num w:numId="2" w16cid:durableId="669721207">
    <w:abstractNumId w:val="4"/>
  </w:num>
  <w:num w:numId="3" w16cid:durableId="2097285240">
    <w:abstractNumId w:val="30"/>
  </w:num>
  <w:num w:numId="4" w16cid:durableId="454520177">
    <w:abstractNumId w:val="28"/>
  </w:num>
  <w:num w:numId="5" w16cid:durableId="1764840053">
    <w:abstractNumId w:val="29"/>
  </w:num>
  <w:num w:numId="6" w16cid:durableId="1532839690">
    <w:abstractNumId w:val="12"/>
  </w:num>
  <w:num w:numId="7" w16cid:durableId="2119443231">
    <w:abstractNumId w:val="9"/>
  </w:num>
  <w:num w:numId="8" w16cid:durableId="1295216120">
    <w:abstractNumId w:val="22"/>
  </w:num>
  <w:num w:numId="9" w16cid:durableId="1959527534">
    <w:abstractNumId w:val="19"/>
  </w:num>
  <w:num w:numId="10" w16cid:durableId="1558977714">
    <w:abstractNumId w:val="21"/>
  </w:num>
  <w:num w:numId="11" w16cid:durableId="664554087">
    <w:abstractNumId w:val="7"/>
  </w:num>
  <w:num w:numId="12" w16cid:durableId="1835802803">
    <w:abstractNumId w:val="27"/>
  </w:num>
  <w:num w:numId="13" w16cid:durableId="1366060060">
    <w:abstractNumId w:val="18"/>
  </w:num>
  <w:num w:numId="14" w16cid:durableId="1871990495">
    <w:abstractNumId w:val="3"/>
  </w:num>
  <w:num w:numId="15" w16cid:durableId="1508865516">
    <w:abstractNumId w:val="25"/>
  </w:num>
  <w:num w:numId="16" w16cid:durableId="1312296894">
    <w:abstractNumId w:val="10"/>
  </w:num>
  <w:num w:numId="17" w16cid:durableId="283118270">
    <w:abstractNumId w:val="23"/>
  </w:num>
  <w:num w:numId="18" w16cid:durableId="243222620">
    <w:abstractNumId w:val="15"/>
  </w:num>
  <w:num w:numId="19" w16cid:durableId="16079938">
    <w:abstractNumId w:val="6"/>
  </w:num>
  <w:num w:numId="20" w16cid:durableId="450132471">
    <w:abstractNumId w:val="2"/>
  </w:num>
  <w:num w:numId="21" w16cid:durableId="1659721774">
    <w:abstractNumId w:val="20"/>
  </w:num>
  <w:num w:numId="22" w16cid:durableId="1367563957">
    <w:abstractNumId w:val="16"/>
  </w:num>
  <w:num w:numId="23" w16cid:durableId="652754788">
    <w:abstractNumId w:val="11"/>
  </w:num>
  <w:num w:numId="24" w16cid:durableId="135727262">
    <w:abstractNumId w:val="5"/>
  </w:num>
  <w:num w:numId="25" w16cid:durableId="1817258089">
    <w:abstractNumId w:val="17"/>
  </w:num>
  <w:num w:numId="26" w16cid:durableId="730159314">
    <w:abstractNumId w:val="24"/>
  </w:num>
  <w:num w:numId="27" w16cid:durableId="941379989">
    <w:abstractNumId w:val="8"/>
  </w:num>
  <w:num w:numId="28" w16cid:durableId="170534146">
    <w:abstractNumId w:val="26"/>
  </w:num>
  <w:num w:numId="29" w16cid:durableId="1021201556">
    <w:abstractNumId w:val="14"/>
  </w:num>
  <w:num w:numId="30" w16cid:durableId="204416242">
    <w:abstractNumId w:val="1"/>
  </w:num>
  <w:num w:numId="31" w16cid:durableId="154667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E17"/>
    <w:rsid w:val="00000631"/>
    <w:rsid w:val="000105C3"/>
    <w:rsid w:val="00020965"/>
    <w:rsid w:val="00020B8F"/>
    <w:rsid w:val="00023EBD"/>
    <w:rsid w:val="0002571B"/>
    <w:rsid w:val="00026B8F"/>
    <w:rsid w:val="000273AD"/>
    <w:rsid w:val="00031E8F"/>
    <w:rsid w:val="00035E43"/>
    <w:rsid w:val="00051108"/>
    <w:rsid w:val="0005275B"/>
    <w:rsid w:val="0005527D"/>
    <w:rsid w:val="0005794B"/>
    <w:rsid w:val="000644E9"/>
    <w:rsid w:val="00070232"/>
    <w:rsid w:val="000731EC"/>
    <w:rsid w:val="00073A53"/>
    <w:rsid w:val="0007446F"/>
    <w:rsid w:val="00074BF1"/>
    <w:rsid w:val="0007567F"/>
    <w:rsid w:val="00076EEA"/>
    <w:rsid w:val="00080A22"/>
    <w:rsid w:val="00082E44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7F6"/>
    <w:rsid w:val="000B4A2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FA3"/>
    <w:rsid w:val="000E32D6"/>
    <w:rsid w:val="000E7B6C"/>
    <w:rsid w:val="000F22C8"/>
    <w:rsid w:val="000F7558"/>
    <w:rsid w:val="00100BCF"/>
    <w:rsid w:val="0010132A"/>
    <w:rsid w:val="00104F1C"/>
    <w:rsid w:val="001069DD"/>
    <w:rsid w:val="0010773E"/>
    <w:rsid w:val="0011345C"/>
    <w:rsid w:val="00115118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7414"/>
    <w:rsid w:val="00163017"/>
    <w:rsid w:val="00171554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1198"/>
    <w:rsid w:val="001E3E47"/>
    <w:rsid w:val="001E3ED0"/>
    <w:rsid w:val="001E4454"/>
    <w:rsid w:val="001E74BE"/>
    <w:rsid w:val="001F4F03"/>
    <w:rsid w:val="001F7EBE"/>
    <w:rsid w:val="00201E68"/>
    <w:rsid w:val="00207BF1"/>
    <w:rsid w:val="002142AA"/>
    <w:rsid w:val="00220BE2"/>
    <w:rsid w:val="002218E6"/>
    <w:rsid w:val="00224212"/>
    <w:rsid w:val="00224970"/>
    <w:rsid w:val="00226230"/>
    <w:rsid w:val="002305E2"/>
    <w:rsid w:val="00232768"/>
    <w:rsid w:val="00237767"/>
    <w:rsid w:val="00242299"/>
    <w:rsid w:val="0024333A"/>
    <w:rsid w:val="00244443"/>
    <w:rsid w:val="002518C3"/>
    <w:rsid w:val="002520C5"/>
    <w:rsid w:val="002522E3"/>
    <w:rsid w:val="002525F8"/>
    <w:rsid w:val="00252D2E"/>
    <w:rsid w:val="00257597"/>
    <w:rsid w:val="00257956"/>
    <w:rsid w:val="00257AE9"/>
    <w:rsid w:val="00261CF5"/>
    <w:rsid w:val="00265202"/>
    <w:rsid w:val="00265AFE"/>
    <w:rsid w:val="00266907"/>
    <w:rsid w:val="00266B02"/>
    <w:rsid w:val="00270D21"/>
    <w:rsid w:val="0027448B"/>
    <w:rsid w:val="00276724"/>
    <w:rsid w:val="00276996"/>
    <w:rsid w:val="00276BFB"/>
    <w:rsid w:val="00282B68"/>
    <w:rsid w:val="00282ECD"/>
    <w:rsid w:val="0028704B"/>
    <w:rsid w:val="00287AAB"/>
    <w:rsid w:val="0029464C"/>
    <w:rsid w:val="002964CF"/>
    <w:rsid w:val="00297633"/>
    <w:rsid w:val="002A3D64"/>
    <w:rsid w:val="002B0652"/>
    <w:rsid w:val="002B3376"/>
    <w:rsid w:val="002B3C28"/>
    <w:rsid w:val="002B4445"/>
    <w:rsid w:val="002B54DD"/>
    <w:rsid w:val="002B7187"/>
    <w:rsid w:val="002C15AA"/>
    <w:rsid w:val="002C65A5"/>
    <w:rsid w:val="002D313F"/>
    <w:rsid w:val="002D3EB9"/>
    <w:rsid w:val="002E1268"/>
    <w:rsid w:val="002E1EC3"/>
    <w:rsid w:val="002E52BC"/>
    <w:rsid w:val="002E5A39"/>
    <w:rsid w:val="002F0AB6"/>
    <w:rsid w:val="002F11A3"/>
    <w:rsid w:val="002F4E02"/>
    <w:rsid w:val="002F6141"/>
    <w:rsid w:val="00303BCC"/>
    <w:rsid w:val="003045AB"/>
    <w:rsid w:val="00304F67"/>
    <w:rsid w:val="0030656D"/>
    <w:rsid w:val="003107A5"/>
    <w:rsid w:val="00310C7D"/>
    <w:rsid w:val="00311096"/>
    <w:rsid w:val="00314AB6"/>
    <w:rsid w:val="00320AEC"/>
    <w:rsid w:val="0032644C"/>
    <w:rsid w:val="00327803"/>
    <w:rsid w:val="00327909"/>
    <w:rsid w:val="003324D9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61EB1"/>
    <w:rsid w:val="00366E2D"/>
    <w:rsid w:val="00367B2A"/>
    <w:rsid w:val="003710BA"/>
    <w:rsid w:val="003730A1"/>
    <w:rsid w:val="00374B02"/>
    <w:rsid w:val="00380C0C"/>
    <w:rsid w:val="00385D82"/>
    <w:rsid w:val="00395792"/>
    <w:rsid w:val="003A1BEE"/>
    <w:rsid w:val="003A7012"/>
    <w:rsid w:val="003B2B6E"/>
    <w:rsid w:val="003B629C"/>
    <w:rsid w:val="003B6E15"/>
    <w:rsid w:val="003B6EC5"/>
    <w:rsid w:val="003C1C8D"/>
    <w:rsid w:val="003C1F09"/>
    <w:rsid w:val="003C6849"/>
    <w:rsid w:val="003C7240"/>
    <w:rsid w:val="003D022F"/>
    <w:rsid w:val="003E0047"/>
    <w:rsid w:val="003E0333"/>
    <w:rsid w:val="003E0D21"/>
    <w:rsid w:val="003E1BA6"/>
    <w:rsid w:val="003E2E95"/>
    <w:rsid w:val="003E3B0F"/>
    <w:rsid w:val="003F10C6"/>
    <w:rsid w:val="003F10F4"/>
    <w:rsid w:val="003F67F5"/>
    <w:rsid w:val="003F6D7B"/>
    <w:rsid w:val="00400B90"/>
    <w:rsid w:val="00401FE5"/>
    <w:rsid w:val="00410603"/>
    <w:rsid w:val="00410AF0"/>
    <w:rsid w:val="00410AF5"/>
    <w:rsid w:val="00411B59"/>
    <w:rsid w:val="00413D82"/>
    <w:rsid w:val="0041637E"/>
    <w:rsid w:val="00417360"/>
    <w:rsid w:val="00420DC3"/>
    <w:rsid w:val="00424851"/>
    <w:rsid w:val="004259ED"/>
    <w:rsid w:val="00426855"/>
    <w:rsid w:val="00427EAA"/>
    <w:rsid w:val="00436B22"/>
    <w:rsid w:val="00437037"/>
    <w:rsid w:val="00443414"/>
    <w:rsid w:val="00451906"/>
    <w:rsid w:val="00451C40"/>
    <w:rsid w:val="00453A12"/>
    <w:rsid w:val="00456B7E"/>
    <w:rsid w:val="00463DCE"/>
    <w:rsid w:val="00480B49"/>
    <w:rsid w:val="00481929"/>
    <w:rsid w:val="00481D31"/>
    <w:rsid w:val="00484CA1"/>
    <w:rsid w:val="00490DA0"/>
    <w:rsid w:val="0049689E"/>
    <w:rsid w:val="004A2BE9"/>
    <w:rsid w:val="004A5408"/>
    <w:rsid w:val="004A6F05"/>
    <w:rsid w:val="004B05B5"/>
    <w:rsid w:val="004B52B8"/>
    <w:rsid w:val="004C1C33"/>
    <w:rsid w:val="004C23E3"/>
    <w:rsid w:val="004C27E2"/>
    <w:rsid w:val="004C3C5F"/>
    <w:rsid w:val="004C57CA"/>
    <w:rsid w:val="004C5EA5"/>
    <w:rsid w:val="004C79C8"/>
    <w:rsid w:val="004D3418"/>
    <w:rsid w:val="004D5EC7"/>
    <w:rsid w:val="004D73A3"/>
    <w:rsid w:val="004E3CE0"/>
    <w:rsid w:val="004E432D"/>
    <w:rsid w:val="004E5B56"/>
    <w:rsid w:val="004F2F8C"/>
    <w:rsid w:val="004F61D4"/>
    <w:rsid w:val="004F776B"/>
    <w:rsid w:val="00500A43"/>
    <w:rsid w:val="00501644"/>
    <w:rsid w:val="0050598A"/>
    <w:rsid w:val="00505B59"/>
    <w:rsid w:val="00510332"/>
    <w:rsid w:val="00520254"/>
    <w:rsid w:val="00521338"/>
    <w:rsid w:val="00521F4B"/>
    <w:rsid w:val="005269BB"/>
    <w:rsid w:val="005341EB"/>
    <w:rsid w:val="00535B89"/>
    <w:rsid w:val="00537B01"/>
    <w:rsid w:val="0054113B"/>
    <w:rsid w:val="00541370"/>
    <w:rsid w:val="00544CB0"/>
    <w:rsid w:val="00545353"/>
    <w:rsid w:val="00545F47"/>
    <w:rsid w:val="005508C0"/>
    <w:rsid w:val="00551958"/>
    <w:rsid w:val="00551B92"/>
    <w:rsid w:val="005537BD"/>
    <w:rsid w:val="00554BCA"/>
    <w:rsid w:val="00555A4D"/>
    <w:rsid w:val="00557BC3"/>
    <w:rsid w:val="00557CEF"/>
    <w:rsid w:val="005612B9"/>
    <w:rsid w:val="00562BE0"/>
    <w:rsid w:val="005650DF"/>
    <w:rsid w:val="005659B6"/>
    <w:rsid w:val="00576DCB"/>
    <w:rsid w:val="005775B4"/>
    <w:rsid w:val="005778C8"/>
    <w:rsid w:val="00590242"/>
    <w:rsid w:val="00593299"/>
    <w:rsid w:val="00596FD6"/>
    <w:rsid w:val="005A150D"/>
    <w:rsid w:val="005A17C9"/>
    <w:rsid w:val="005A2838"/>
    <w:rsid w:val="005A6C65"/>
    <w:rsid w:val="005B1711"/>
    <w:rsid w:val="005B255D"/>
    <w:rsid w:val="005B26AD"/>
    <w:rsid w:val="005B28BB"/>
    <w:rsid w:val="005B3047"/>
    <w:rsid w:val="005B5CCA"/>
    <w:rsid w:val="005B6F75"/>
    <w:rsid w:val="005C107C"/>
    <w:rsid w:val="005C3AEC"/>
    <w:rsid w:val="005C7B5E"/>
    <w:rsid w:val="005D0301"/>
    <w:rsid w:val="005D11B3"/>
    <w:rsid w:val="005D3D40"/>
    <w:rsid w:val="005E1EE4"/>
    <w:rsid w:val="005E29BD"/>
    <w:rsid w:val="005E5096"/>
    <w:rsid w:val="005E69B2"/>
    <w:rsid w:val="005E6D84"/>
    <w:rsid w:val="005F3A60"/>
    <w:rsid w:val="005F726F"/>
    <w:rsid w:val="00601471"/>
    <w:rsid w:val="00604A4E"/>
    <w:rsid w:val="00610A45"/>
    <w:rsid w:val="00611CB6"/>
    <w:rsid w:val="00613FA3"/>
    <w:rsid w:val="00614D12"/>
    <w:rsid w:val="00616C91"/>
    <w:rsid w:val="0061728E"/>
    <w:rsid w:val="00617D82"/>
    <w:rsid w:val="00620A82"/>
    <w:rsid w:val="00622371"/>
    <w:rsid w:val="00622B89"/>
    <w:rsid w:val="00623CC3"/>
    <w:rsid w:val="00624C2D"/>
    <w:rsid w:val="0062514F"/>
    <w:rsid w:val="00632B64"/>
    <w:rsid w:val="00636D3B"/>
    <w:rsid w:val="00637628"/>
    <w:rsid w:val="006376F7"/>
    <w:rsid w:val="00640C61"/>
    <w:rsid w:val="00644DFE"/>
    <w:rsid w:val="0064793C"/>
    <w:rsid w:val="00650461"/>
    <w:rsid w:val="00651942"/>
    <w:rsid w:val="006560F6"/>
    <w:rsid w:val="006628D0"/>
    <w:rsid w:val="00664A6C"/>
    <w:rsid w:val="00665FBB"/>
    <w:rsid w:val="00667113"/>
    <w:rsid w:val="00680AA0"/>
    <w:rsid w:val="006935E3"/>
    <w:rsid w:val="00694453"/>
    <w:rsid w:val="00696928"/>
    <w:rsid w:val="006A2B42"/>
    <w:rsid w:val="006A65B1"/>
    <w:rsid w:val="006B4106"/>
    <w:rsid w:val="006B49F1"/>
    <w:rsid w:val="006B510E"/>
    <w:rsid w:val="006B54FF"/>
    <w:rsid w:val="006B5E4D"/>
    <w:rsid w:val="006E16C6"/>
    <w:rsid w:val="006E32BE"/>
    <w:rsid w:val="006F7DD8"/>
    <w:rsid w:val="0070252A"/>
    <w:rsid w:val="00703E9A"/>
    <w:rsid w:val="00704F97"/>
    <w:rsid w:val="0070755E"/>
    <w:rsid w:val="007143C9"/>
    <w:rsid w:val="007159A2"/>
    <w:rsid w:val="007165AF"/>
    <w:rsid w:val="0071738B"/>
    <w:rsid w:val="007203A6"/>
    <w:rsid w:val="00722C34"/>
    <w:rsid w:val="007232DB"/>
    <w:rsid w:val="00726B94"/>
    <w:rsid w:val="007308D8"/>
    <w:rsid w:val="00731D31"/>
    <w:rsid w:val="00735628"/>
    <w:rsid w:val="00737CA7"/>
    <w:rsid w:val="00737CEB"/>
    <w:rsid w:val="007440A4"/>
    <w:rsid w:val="007468A1"/>
    <w:rsid w:val="00750ECA"/>
    <w:rsid w:val="00752666"/>
    <w:rsid w:val="00756588"/>
    <w:rsid w:val="00762C17"/>
    <w:rsid w:val="007640BB"/>
    <w:rsid w:val="00772F0F"/>
    <w:rsid w:val="007745BF"/>
    <w:rsid w:val="00775243"/>
    <w:rsid w:val="00775D28"/>
    <w:rsid w:val="00775E50"/>
    <w:rsid w:val="0077663E"/>
    <w:rsid w:val="007810A3"/>
    <w:rsid w:val="00781EE7"/>
    <w:rsid w:val="007926E0"/>
    <w:rsid w:val="00795956"/>
    <w:rsid w:val="007A22C5"/>
    <w:rsid w:val="007A332D"/>
    <w:rsid w:val="007A6D6B"/>
    <w:rsid w:val="007B5C1C"/>
    <w:rsid w:val="007C303C"/>
    <w:rsid w:val="007D59B4"/>
    <w:rsid w:val="007E254D"/>
    <w:rsid w:val="007E2FFA"/>
    <w:rsid w:val="007E37E0"/>
    <w:rsid w:val="007E74FA"/>
    <w:rsid w:val="007F149E"/>
    <w:rsid w:val="007F36A0"/>
    <w:rsid w:val="007F3F45"/>
    <w:rsid w:val="007F6D4F"/>
    <w:rsid w:val="00803E95"/>
    <w:rsid w:val="008109E2"/>
    <w:rsid w:val="00812A2C"/>
    <w:rsid w:val="00821394"/>
    <w:rsid w:val="008257B9"/>
    <w:rsid w:val="008265A0"/>
    <w:rsid w:val="00827E82"/>
    <w:rsid w:val="00835C60"/>
    <w:rsid w:val="00836698"/>
    <w:rsid w:val="008373AB"/>
    <w:rsid w:val="00837DB2"/>
    <w:rsid w:val="0084225E"/>
    <w:rsid w:val="00843A33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282"/>
    <w:rsid w:val="00857544"/>
    <w:rsid w:val="0086130E"/>
    <w:rsid w:val="008617BA"/>
    <w:rsid w:val="008623B7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95BCE"/>
    <w:rsid w:val="008A2398"/>
    <w:rsid w:val="008A3CB9"/>
    <w:rsid w:val="008A7557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362F"/>
    <w:rsid w:val="008F3879"/>
    <w:rsid w:val="008F5B09"/>
    <w:rsid w:val="00902D6E"/>
    <w:rsid w:val="009034BA"/>
    <w:rsid w:val="0090434F"/>
    <w:rsid w:val="00910F37"/>
    <w:rsid w:val="00913D17"/>
    <w:rsid w:val="00914789"/>
    <w:rsid w:val="00914B61"/>
    <w:rsid w:val="00916704"/>
    <w:rsid w:val="00920CC9"/>
    <w:rsid w:val="0092270F"/>
    <w:rsid w:val="00925605"/>
    <w:rsid w:val="00926C96"/>
    <w:rsid w:val="00930B98"/>
    <w:rsid w:val="00930DA6"/>
    <w:rsid w:val="00931A55"/>
    <w:rsid w:val="009323CD"/>
    <w:rsid w:val="0093275F"/>
    <w:rsid w:val="00934DA2"/>
    <w:rsid w:val="00934E43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4216"/>
    <w:rsid w:val="0095591A"/>
    <w:rsid w:val="00955AA9"/>
    <w:rsid w:val="009562D1"/>
    <w:rsid w:val="009573DA"/>
    <w:rsid w:val="00967EB4"/>
    <w:rsid w:val="00970865"/>
    <w:rsid w:val="00972CB7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0EDA"/>
    <w:rsid w:val="009B273C"/>
    <w:rsid w:val="009B712E"/>
    <w:rsid w:val="009B7BC7"/>
    <w:rsid w:val="009C1746"/>
    <w:rsid w:val="009C4149"/>
    <w:rsid w:val="009C77A3"/>
    <w:rsid w:val="009D14D4"/>
    <w:rsid w:val="009D3FD9"/>
    <w:rsid w:val="009D6568"/>
    <w:rsid w:val="009D73FB"/>
    <w:rsid w:val="009D7774"/>
    <w:rsid w:val="009E085A"/>
    <w:rsid w:val="009E279E"/>
    <w:rsid w:val="009F3139"/>
    <w:rsid w:val="009F4D15"/>
    <w:rsid w:val="00A002F3"/>
    <w:rsid w:val="00A01F83"/>
    <w:rsid w:val="00A03689"/>
    <w:rsid w:val="00A03DB5"/>
    <w:rsid w:val="00A06962"/>
    <w:rsid w:val="00A07097"/>
    <w:rsid w:val="00A07909"/>
    <w:rsid w:val="00A10149"/>
    <w:rsid w:val="00A11462"/>
    <w:rsid w:val="00A124F6"/>
    <w:rsid w:val="00A12891"/>
    <w:rsid w:val="00A12D69"/>
    <w:rsid w:val="00A13B84"/>
    <w:rsid w:val="00A143A0"/>
    <w:rsid w:val="00A14B41"/>
    <w:rsid w:val="00A159D8"/>
    <w:rsid w:val="00A2553B"/>
    <w:rsid w:val="00A263FC"/>
    <w:rsid w:val="00A26421"/>
    <w:rsid w:val="00A31C5C"/>
    <w:rsid w:val="00A35C8C"/>
    <w:rsid w:val="00A4175E"/>
    <w:rsid w:val="00A4202B"/>
    <w:rsid w:val="00A45C3F"/>
    <w:rsid w:val="00A4706B"/>
    <w:rsid w:val="00A50AA8"/>
    <w:rsid w:val="00A5232C"/>
    <w:rsid w:val="00A52D8F"/>
    <w:rsid w:val="00A602D4"/>
    <w:rsid w:val="00A60F6C"/>
    <w:rsid w:val="00A6135F"/>
    <w:rsid w:val="00A64BC6"/>
    <w:rsid w:val="00A66678"/>
    <w:rsid w:val="00A73C3F"/>
    <w:rsid w:val="00A74E0C"/>
    <w:rsid w:val="00A76E55"/>
    <w:rsid w:val="00A80866"/>
    <w:rsid w:val="00A83BE6"/>
    <w:rsid w:val="00A87203"/>
    <w:rsid w:val="00A87F3C"/>
    <w:rsid w:val="00A90076"/>
    <w:rsid w:val="00A906D4"/>
    <w:rsid w:val="00A92C54"/>
    <w:rsid w:val="00A9359B"/>
    <w:rsid w:val="00A935B6"/>
    <w:rsid w:val="00A965E0"/>
    <w:rsid w:val="00AA0D24"/>
    <w:rsid w:val="00AA0DD4"/>
    <w:rsid w:val="00AA4831"/>
    <w:rsid w:val="00AA6050"/>
    <w:rsid w:val="00AB01D7"/>
    <w:rsid w:val="00AC0342"/>
    <w:rsid w:val="00AC167C"/>
    <w:rsid w:val="00AC16E0"/>
    <w:rsid w:val="00AC657C"/>
    <w:rsid w:val="00AC6F55"/>
    <w:rsid w:val="00AD182E"/>
    <w:rsid w:val="00AD1C6F"/>
    <w:rsid w:val="00AD36E6"/>
    <w:rsid w:val="00AD3E39"/>
    <w:rsid w:val="00AD679A"/>
    <w:rsid w:val="00AE1577"/>
    <w:rsid w:val="00AE31E3"/>
    <w:rsid w:val="00AE3403"/>
    <w:rsid w:val="00AE7FAD"/>
    <w:rsid w:val="00AF0CBC"/>
    <w:rsid w:val="00AF30C2"/>
    <w:rsid w:val="00AF3EDD"/>
    <w:rsid w:val="00AF585B"/>
    <w:rsid w:val="00AF636B"/>
    <w:rsid w:val="00B038B9"/>
    <w:rsid w:val="00B06A04"/>
    <w:rsid w:val="00B077DC"/>
    <w:rsid w:val="00B127D5"/>
    <w:rsid w:val="00B15488"/>
    <w:rsid w:val="00B16783"/>
    <w:rsid w:val="00B17120"/>
    <w:rsid w:val="00B172B9"/>
    <w:rsid w:val="00B2314B"/>
    <w:rsid w:val="00B26ADC"/>
    <w:rsid w:val="00B3047D"/>
    <w:rsid w:val="00B333AE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06B1"/>
    <w:rsid w:val="00B6265E"/>
    <w:rsid w:val="00B62771"/>
    <w:rsid w:val="00B65F2B"/>
    <w:rsid w:val="00B672FC"/>
    <w:rsid w:val="00B7682E"/>
    <w:rsid w:val="00B8174B"/>
    <w:rsid w:val="00B8718F"/>
    <w:rsid w:val="00B925C7"/>
    <w:rsid w:val="00B938F8"/>
    <w:rsid w:val="00B97BF7"/>
    <w:rsid w:val="00BB05E4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60C"/>
    <w:rsid w:val="00BE1F01"/>
    <w:rsid w:val="00BE4065"/>
    <w:rsid w:val="00BF440B"/>
    <w:rsid w:val="00BF4D3A"/>
    <w:rsid w:val="00C00879"/>
    <w:rsid w:val="00C014EB"/>
    <w:rsid w:val="00C05D3B"/>
    <w:rsid w:val="00C07490"/>
    <w:rsid w:val="00C2255D"/>
    <w:rsid w:val="00C25F56"/>
    <w:rsid w:val="00C304F3"/>
    <w:rsid w:val="00C3123B"/>
    <w:rsid w:val="00C332C2"/>
    <w:rsid w:val="00C36011"/>
    <w:rsid w:val="00C36E2A"/>
    <w:rsid w:val="00C40229"/>
    <w:rsid w:val="00C40E95"/>
    <w:rsid w:val="00C424C4"/>
    <w:rsid w:val="00C428A7"/>
    <w:rsid w:val="00C43852"/>
    <w:rsid w:val="00C43864"/>
    <w:rsid w:val="00C471AF"/>
    <w:rsid w:val="00C52AF3"/>
    <w:rsid w:val="00C54BC9"/>
    <w:rsid w:val="00C55D42"/>
    <w:rsid w:val="00C57C78"/>
    <w:rsid w:val="00C63A75"/>
    <w:rsid w:val="00C63D72"/>
    <w:rsid w:val="00C64A3B"/>
    <w:rsid w:val="00C667DA"/>
    <w:rsid w:val="00C66AF9"/>
    <w:rsid w:val="00C71E9D"/>
    <w:rsid w:val="00C75D73"/>
    <w:rsid w:val="00C807CF"/>
    <w:rsid w:val="00C823A3"/>
    <w:rsid w:val="00C8475D"/>
    <w:rsid w:val="00C90D21"/>
    <w:rsid w:val="00C91D62"/>
    <w:rsid w:val="00C95616"/>
    <w:rsid w:val="00C95716"/>
    <w:rsid w:val="00C97423"/>
    <w:rsid w:val="00C974A9"/>
    <w:rsid w:val="00CA0147"/>
    <w:rsid w:val="00CA0630"/>
    <w:rsid w:val="00CA0707"/>
    <w:rsid w:val="00CA0E3B"/>
    <w:rsid w:val="00CA7C3A"/>
    <w:rsid w:val="00CA7D33"/>
    <w:rsid w:val="00CB0447"/>
    <w:rsid w:val="00CB1E85"/>
    <w:rsid w:val="00CC3754"/>
    <w:rsid w:val="00CD1C8E"/>
    <w:rsid w:val="00CD7A20"/>
    <w:rsid w:val="00CE22BD"/>
    <w:rsid w:val="00CE7A0D"/>
    <w:rsid w:val="00CF2E4B"/>
    <w:rsid w:val="00CF3FF8"/>
    <w:rsid w:val="00CF554D"/>
    <w:rsid w:val="00CF5E48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32616"/>
    <w:rsid w:val="00D40B06"/>
    <w:rsid w:val="00D42F8C"/>
    <w:rsid w:val="00D47348"/>
    <w:rsid w:val="00D52CB1"/>
    <w:rsid w:val="00D530DD"/>
    <w:rsid w:val="00D53FB0"/>
    <w:rsid w:val="00D61391"/>
    <w:rsid w:val="00D660C5"/>
    <w:rsid w:val="00D66271"/>
    <w:rsid w:val="00D67A7C"/>
    <w:rsid w:val="00D67F46"/>
    <w:rsid w:val="00D706CD"/>
    <w:rsid w:val="00D758C7"/>
    <w:rsid w:val="00D76294"/>
    <w:rsid w:val="00D80A20"/>
    <w:rsid w:val="00D817A6"/>
    <w:rsid w:val="00D9010C"/>
    <w:rsid w:val="00D93C4F"/>
    <w:rsid w:val="00D95EED"/>
    <w:rsid w:val="00D9753E"/>
    <w:rsid w:val="00DA108D"/>
    <w:rsid w:val="00DA1B31"/>
    <w:rsid w:val="00DA7B4E"/>
    <w:rsid w:val="00DB181A"/>
    <w:rsid w:val="00DB3471"/>
    <w:rsid w:val="00DB42D6"/>
    <w:rsid w:val="00DC0F3B"/>
    <w:rsid w:val="00DC1312"/>
    <w:rsid w:val="00DC213B"/>
    <w:rsid w:val="00DC259E"/>
    <w:rsid w:val="00DC5FD3"/>
    <w:rsid w:val="00DD1216"/>
    <w:rsid w:val="00DD32DD"/>
    <w:rsid w:val="00DD55D4"/>
    <w:rsid w:val="00DD5CFE"/>
    <w:rsid w:val="00DE4EEE"/>
    <w:rsid w:val="00DF1E78"/>
    <w:rsid w:val="00DF2ED7"/>
    <w:rsid w:val="00DF3878"/>
    <w:rsid w:val="00DF72AD"/>
    <w:rsid w:val="00E004DA"/>
    <w:rsid w:val="00E012BC"/>
    <w:rsid w:val="00E03643"/>
    <w:rsid w:val="00E129B1"/>
    <w:rsid w:val="00E15C7E"/>
    <w:rsid w:val="00E16292"/>
    <w:rsid w:val="00E20CE1"/>
    <w:rsid w:val="00E260E8"/>
    <w:rsid w:val="00E2653B"/>
    <w:rsid w:val="00E274AA"/>
    <w:rsid w:val="00E27664"/>
    <w:rsid w:val="00E37C2A"/>
    <w:rsid w:val="00E43196"/>
    <w:rsid w:val="00E433B7"/>
    <w:rsid w:val="00E4440D"/>
    <w:rsid w:val="00E46FF3"/>
    <w:rsid w:val="00E47738"/>
    <w:rsid w:val="00E55556"/>
    <w:rsid w:val="00E60A80"/>
    <w:rsid w:val="00E61FCE"/>
    <w:rsid w:val="00E659B4"/>
    <w:rsid w:val="00E678F8"/>
    <w:rsid w:val="00E70BBB"/>
    <w:rsid w:val="00E71490"/>
    <w:rsid w:val="00E73BCE"/>
    <w:rsid w:val="00E73E74"/>
    <w:rsid w:val="00E767BA"/>
    <w:rsid w:val="00E84413"/>
    <w:rsid w:val="00E874E9"/>
    <w:rsid w:val="00E92C48"/>
    <w:rsid w:val="00E93B97"/>
    <w:rsid w:val="00E94B8C"/>
    <w:rsid w:val="00E94F8B"/>
    <w:rsid w:val="00E959B4"/>
    <w:rsid w:val="00EA22CE"/>
    <w:rsid w:val="00EA2E60"/>
    <w:rsid w:val="00EA5FFD"/>
    <w:rsid w:val="00EA609E"/>
    <w:rsid w:val="00EA707E"/>
    <w:rsid w:val="00EB015A"/>
    <w:rsid w:val="00EB11D8"/>
    <w:rsid w:val="00EB6A18"/>
    <w:rsid w:val="00EB7783"/>
    <w:rsid w:val="00EC01BD"/>
    <w:rsid w:val="00EC1416"/>
    <w:rsid w:val="00EC431E"/>
    <w:rsid w:val="00EC60B7"/>
    <w:rsid w:val="00ED1D96"/>
    <w:rsid w:val="00ED2EA7"/>
    <w:rsid w:val="00ED332E"/>
    <w:rsid w:val="00ED4905"/>
    <w:rsid w:val="00ED56A1"/>
    <w:rsid w:val="00ED71F5"/>
    <w:rsid w:val="00EE7967"/>
    <w:rsid w:val="00EF0BE4"/>
    <w:rsid w:val="00EF14AA"/>
    <w:rsid w:val="00EF49B6"/>
    <w:rsid w:val="00EF4BFE"/>
    <w:rsid w:val="00EF745E"/>
    <w:rsid w:val="00F050AA"/>
    <w:rsid w:val="00F14857"/>
    <w:rsid w:val="00F24FCD"/>
    <w:rsid w:val="00F3016C"/>
    <w:rsid w:val="00F32CDD"/>
    <w:rsid w:val="00F338C6"/>
    <w:rsid w:val="00F3518A"/>
    <w:rsid w:val="00F354F6"/>
    <w:rsid w:val="00F52185"/>
    <w:rsid w:val="00F52BE6"/>
    <w:rsid w:val="00F53FEB"/>
    <w:rsid w:val="00F56ADE"/>
    <w:rsid w:val="00F57810"/>
    <w:rsid w:val="00F60DBC"/>
    <w:rsid w:val="00F643A9"/>
    <w:rsid w:val="00F65410"/>
    <w:rsid w:val="00F65C84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B0AE4"/>
    <w:rsid w:val="00FB2435"/>
    <w:rsid w:val="00FB3057"/>
    <w:rsid w:val="00FB52F6"/>
    <w:rsid w:val="00FB58A8"/>
    <w:rsid w:val="00FB6AE2"/>
    <w:rsid w:val="00FB6AFF"/>
    <w:rsid w:val="00FB6F31"/>
    <w:rsid w:val="00FB7F0B"/>
    <w:rsid w:val="00FC503B"/>
    <w:rsid w:val="00FD2FA5"/>
    <w:rsid w:val="00FD4E0A"/>
    <w:rsid w:val="00FD5874"/>
    <w:rsid w:val="00FD5E60"/>
    <w:rsid w:val="00FE5773"/>
    <w:rsid w:val="00FF092B"/>
    <w:rsid w:val="00FF107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  <w:style w:type="paragraph" w:customStyle="1" w:styleId="Stil">
    <w:name w:val="Stil"/>
    <w:rsid w:val="008572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18">
    <w:name w:val="A1+8"/>
    <w:uiPriority w:val="99"/>
    <w:rsid w:val="00857282"/>
    <w:rPr>
      <w:rFonts w:cs="KHAHZT+Lora-Regular"/>
      <w:color w:val="211D1E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57282"/>
    <w:pPr>
      <w:autoSpaceDE w:val="0"/>
      <w:autoSpaceDN w:val="0"/>
      <w:adjustRightInd w:val="0"/>
      <w:spacing w:line="211" w:lineRule="atLeast"/>
    </w:pPr>
    <w:rPr>
      <w:rFonts w:ascii="Cronos Pro Light" w:hAnsi="Cronos Pro Light"/>
    </w:rPr>
  </w:style>
  <w:style w:type="character" w:customStyle="1" w:styleId="A27">
    <w:name w:val="A27"/>
    <w:uiPriority w:val="99"/>
    <w:rsid w:val="00857282"/>
    <w:rPr>
      <w:rFonts w:cs="Cronos Pro Light"/>
      <w:b/>
      <w:bCs/>
      <w:color w:val="221E1F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3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0T13:08:21.82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0T13:36:20.069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0,'22796'0,"-22751"0</inkml:trace>
</inkml:ink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3896D-72E1-46CC-AA57-A1E3023B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11. Sınıf Coğrafya 2. Dönem 1. Yazılı Soruları ve Cevapları 2026</vt:lpstr>
    </vt:vector>
  </TitlesOfParts>
  <Manager>cografyahocasi.com</Manager>
  <Company>cografyahocasi.com</Company>
  <LinksUpToDate>false</LinksUpToDate>
  <CharactersWithSpaces>125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Sınıf Coğrafya 2. Dönem 1. Yazılı Soruları 2026</dc:title>
  <dc:subject>cografyahocasi.com</dc:subject>
  <dc:creator>cografyahocasi.com</dc:creator>
  <cp:keywords>cografyahocasi.com</cp:keywords>
  <dc:description>cografyahocasi.com</dc:description>
  <cp:lastModifiedBy>H.Abdullah Koyuncu</cp:lastModifiedBy>
  <cp:revision>139</cp:revision>
  <dcterms:created xsi:type="dcterms:W3CDTF">2024-03-14T21:19:00Z</dcterms:created>
  <dcterms:modified xsi:type="dcterms:W3CDTF">2026-03-31T17:41:00Z</dcterms:modified>
  <cp:category>cografyahocasi.com</cp:category>
  <cp:contentStatus>cografyahocasi.com</cp:contentStatus>
</cp:coreProperties>
</file>